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6214B" w14:textId="2EDC19F3" w:rsidR="006253B7" w:rsidRDefault="00027D86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</w:rPr>
      </w:pPr>
      <w:r w:rsidRPr="00435899">
        <w:rPr>
          <w:rFonts w:ascii="Arial" w:hAnsi="Arial" w:cs="Arial"/>
          <w:sz w:val="20"/>
          <w:szCs w:val="20"/>
        </w:rPr>
        <w:t>consultoría</w:t>
      </w:r>
    </w:p>
    <w:p w14:paraId="11B51DEC" w14:textId="6C49ABA1" w:rsidR="00B45529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</w:rPr>
      </w:pPr>
    </w:p>
    <w:p w14:paraId="614A2D38" w14:textId="75B5AAF6" w:rsidR="00B45529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</w:rPr>
      </w:pPr>
    </w:p>
    <w:p w14:paraId="556C959A" w14:textId="41B42710" w:rsidR="00B45529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</w:rPr>
      </w:pPr>
    </w:p>
    <w:p w14:paraId="0FA8C413" w14:textId="77777777" w:rsidR="00B45529" w:rsidRPr="00082C58" w:rsidRDefault="00B45529" w:rsidP="00B45529">
      <w:pPr>
        <w:widowControl w:val="0"/>
        <w:jc w:val="center"/>
        <w:rPr>
          <w:rFonts w:asciiTheme="minorHAnsi" w:hAnsiTheme="minorHAnsi" w:cstheme="minorHAnsi"/>
          <w:b/>
          <w:lang w:val="es-MX"/>
        </w:rPr>
      </w:pPr>
      <w:r w:rsidRPr="00344E4A">
        <w:rPr>
          <w:rFonts w:asciiTheme="minorHAnsi" w:hAnsiTheme="minorHAnsi" w:cstheme="minorHAnsi"/>
          <w:b/>
          <w:sz w:val="32"/>
          <w:szCs w:val="32"/>
          <w:lang w:val="es-PE"/>
        </w:rPr>
        <w:t xml:space="preserve">CONTRATO DE PRÉSTAMO </w:t>
      </w:r>
      <w:proofErr w:type="spellStart"/>
      <w:r w:rsidRPr="00344E4A">
        <w:rPr>
          <w:rFonts w:asciiTheme="minorHAnsi" w:hAnsiTheme="minorHAnsi" w:cstheme="minorHAnsi"/>
          <w:b/>
          <w:sz w:val="32"/>
          <w:szCs w:val="32"/>
          <w:lang w:val="es-PE"/>
        </w:rPr>
        <w:t>N°</w:t>
      </w:r>
      <w:proofErr w:type="spellEnd"/>
      <w:r w:rsidRPr="00344E4A">
        <w:rPr>
          <w:rFonts w:asciiTheme="minorHAnsi" w:hAnsiTheme="minorHAnsi" w:cstheme="minorHAnsi"/>
          <w:b/>
          <w:sz w:val="32"/>
          <w:szCs w:val="32"/>
          <w:lang w:val="es-PE"/>
        </w:rPr>
        <w:t xml:space="preserve"> 4724/OC-PE</w:t>
      </w:r>
    </w:p>
    <w:p w14:paraId="5876D355" w14:textId="77777777" w:rsidR="00B45529" w:rsidRPr="00082C58" w:rsidRDefault="00B45529" w:rsidP="00B45529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61965A30" w14:textId="77777777" w:rsidR="00B45529" w:rsidRDefault="00B45529" w:rsidP="00B45529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600EDC5F" w14:textId="77777777" w:rsidR="00B45529" w:rsidRPr="00082C58" w:rsidRDefault="00B45529" w:rsidP="00B45529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352908CC" w14:textId="77777777" w:rsidR="00B45529" w:rsidRDefault="00B45529" w:rsidP="00B45529">
      <w:pPr>
        <w:widowControl w:val="0"/>
        <w:tabs>
          <w:tab w:val="left" w:pos="2610"/>
        </w:tabs>
        <w:rPr>
          <w:rFonts w:asciiTheme="minorHAnsi" w:hAnsiTheme="minorHAnsi" w:cstheme="minorHAnsi"/>
          <w:b/>
          <w:lang w:val="es-PE"/>
        </w:rPr>
      </w:pPr>
    </w:p>
    <w:p w14:paraId="02433D40" w14:textId="77777777" w:rsidR="00B45529" w:rsidRPr="00082C58" w:rsidRDefault="00B45529" w:rsidP="00B45529">
      <w:pPr>
        <w:widowControl w:val="0"/>
        <w:tabs>
          <w:tab w:val="left" w:pos="2610"/>
        </w:tabs>
        <w:rPr>
          <w:rFonts w:asciiTheme="minorHAnsi" w:hAnsiTheme="minorHAnsi" w:cstheme="minorHAnsi"/>
          <w:b/>
          <w:lang w:val="es-PE"/>
        </w:rPr>
      </w:pPr>
    </w:p>
    <w:p w14:paraId="68916A22" w14:textId="77777777" w:rsidR="00B45529" w:rsidRPr="00082C58" w:rsidRDefault="00B45529" w:rsidP="00B45529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  <w:r>
        <w:rPr>
          <w:rFonts w:asciiTheme="minorHAnsi" w:hAnsiTheme="minorHAnsi" w:cstheme="minorHAnsi"/>
          <w:b/>
          <w:sz w:val="32"/>
          <w:szCs w:val="32"/>
          <w:lang w:val="es-PE"/>
        </w:rPr>
        <w:t>FORMULARIOS DE EXPRESIÓN DE INTERÉS</w:t>
      </w:r>
    </w:p>
    <w:p w14:paraId="2DA188CD" w14:textId="77777777" w:rsidR="00B45529" w:rsidRDefault="00B45529" w:rsidP="00B45529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2909E0EA" w14:textId="77777777" w:rsidR="00B45529" w:rsidRDefault="00B45529" w:rsidP="00B45529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7B062C93" w14:textId="77777777" w:rsidR="00B45529" w:rsidRPr="00082C58" w:rsidRDefault="00B45529" w:rsidP="00B45529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36E8ECC1" w14:textId="77777777" w:rsidR="00B45529" w:rsidRPr="00082C58" w:rsidRDefault="00B45529" w:rsidP="00B45529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20CF6A94" w14:textId="77777777" w:rsidR="00B45529" w:rsidRDefault="00B45529" w:rsidP="00B45529">
      <w:pPr>
        <w:widowControl w:val="0"/>
        <w:rPr>
          <w:rFonts w:asciiTheme="minorHAnsi" w:hAnsiTheme="minorHAnsi" w:cstheme="minorHAnsi"/>
          <w:b/>
          <w:lang w:val="es-PE"/>
        </w:rPr>
      </w:pPr>
    </w:p>
    <w:p w14:paraId="503867A9" w14:textId="77777777" w:rsidR="00B45529" w:rsidRPr="00082C58" w:rsidRDefault="00B45529" w:rsidP="00B45529">
      <w:pPr>
        <w:widowControl w:val="0"/>
        <w:tabs>
          <w:tab w:val="center" w:pos="4252"/>
          <w:tab w:val="right" w:pos="8505"/>
        </w:tabs>
        <w:rPr>
          <w:rFonts w:asciiTheme="minorHAnsi" w:hAnsiTheme="minorHAnsi" w:cstheme="minorHAnsi"/>
          <w:b/>
          <w:sz w:val="32"/>
          <w:szCs w:val="32"/>
          <w:lang w:val="es-PE"/>
        </w:rPr>
      </w:pPr>
      <w:r w:rsidRPr="00082C58">
        <w:rPr>
          <w:rFonts w:asciiTheme="minorHAnsi" w:hAnsiTheme="minorHAnsi" w:cstheme="minorHAnsi"/>
          <w:b/>
          <w:lang w:val="es-PE"/>
        </w:rPr>
        <w:tab/>
      </w:r>
    </w:p>
    <w:p w14:paraId="165BDFBB" w14:textId="2A84BC49" w:rsidR="00B45529" w:rsidRDefault="00B45529" w:rsidP="00B45529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  <w:r w:rsidRPr="00B45529">
        <w:rPr>
          <w:rFonts w:asciiTheme="minorHAnsi" w:hAnsiTheme="minorHAnsi" w:cstheme="minorHAnsi"/>
          <w:b/>
          <w:sz w:val="32"/>
          <w:szCs w:val="32"/>
          <w:lang w:val="es-PE"/>
        </w:rPr>
        <w:t>"</w:t>
      </w:r>
      <w:r w:rsidR="00527BD8" w:rsidRPr="00527BD8">
        <w:t xml:space="preserve"> </w:t>
      </w:r>
      <w:r w:rsidR="00527BD8" w:rsidRPr="00527BD8">
        <w:rPr>
          <w:rFonts w:asciiTheme="minorHAnsi" w:hAnsiTheme="minorHAnsi" w:cstheme="minorHAnsi"/>
          <w:b/>
          <w:sz w:val="32"/>
          <w:szCs w:val="32"/>
          <w:lang w:val="es-PE"/>
        </w:rPr>
        <w:t>CONTRATACIÓN DE UN SERVICIO</w:t>
      </w:r>
      <w:r w:rsidR="00027D86">
        <w:rPr>
          <w:rFonts w:asciiTheme="minorHAnsi" w:hAnsiTheme="minorHAnsi" w:cstheme="minorHAnsi"/>
          <w:b/>
          <w:sz w:val="32"/>
          <w:szCs w:val="32"/>
          <w:lang w:val="es-PE"/>
        </w:rPr>
        <w:t xml:space="preserve"> DE</w:t>
      </w:r>
      <w:r w:rsidR="00527BD8" w:rsidRPr="00527BD8">
        <w:rPr>
          <w:rFonts w:asciiTheme="minorHAnsi" w:hAnsiTheme="minorHAnsi" w:cstheme="minorHAnsi"/>
          <w:b/>
          <w:sz w:val="32"/>
          <w:szCs w:val="32"/>
          <w:lang w:val="es-PE"/>
        </w:rPr>
        <w:t xml:space="preserve"> </w:t>
      </w:r>
      <w:r w:rsidR="00027D86" w:rsidRPr="00027D86">
        <w:rPr>
          <w:rFonts w:asciiTheme="minorHAnsi" w:hAnsiTheme="minorHAnsi" w:cstheme="minorHAnsi"/>
          <w:b/>
          <w:sz w:val="32"/>
          <w:szCs w:val="32"/>
          <w:lang w:val="es-PE"/>
        </w:rPr>
        <w:t>CONSULTORÍA</w:t>
      </w:r>
      <w:r w:rsidR="00027D86" w:rsidRPr="00527BD8">
        <w:rPr>
          <w:rFonts w:asciiTheme="minorHAnsi" w:hAnsiTheme="minorHAnsi" w:cstheme="minorHAnsi"/>
          <w:b/>
          <w:sz w:val="32"/>
          <w:szCs w:val="32"/>
          <w:lang w:val="es-PE"/>
        </w:rPr>
        <w:t xml:space="preserve"> </w:t>
      </w:r>
      <w:r w:rsidR="00027D86">
        <w:rPr>
          <w:rFonts w:asciiTheme="minorHAnsi" w:hAnsiTheme="minorHAnsi" w:cstheme="minorHAnsi"/>
          <w:b/>
          <w:sz w:val="32"/>
          <w:szCs w:val="32"/>
          <w:lang w:val="es-PE"/>
        </w:rPr>
        <w:t xml:space="preserve">PARA </w:t>
      </w:r>
      <w:r w:rsidR="00527BD8" w:rsidRPr="00527BD8">
        <w:rPr>
          <w:rFonts w:asciiTheme="minorHAnsi" w:hAnsiTheme="minorHAnsi" w:cstheme="minorHAnsi"/>
          <w:b/>
          <w:sz w:val="32"/>
          <w:szCs w:val="32"/>
          <w:lang w:val="es-PE"/>
        </w:rPr>
        <w:t xml:space="preserve">MEJORA </w:t>
      </w:r>
      <w:r w:rsidR="00027D86">
        <w:rPr>
          <w:rFonts w:asciiTheme="minorHAnsi" w:hAnsiTheme="minorHAnsi" w:cstheme="minorHAnsi"/>
          <w:b/>
          <w:sz w:val="32"/>
          <w:szCs w:val="32"/>
          <w:lang w:val="es-PE"/>
        </w:rPr>
        <w:t>DEL</w:t>
      </w:r>
      <w:r w:rsidR="00527BD8" w:rsidRPr="00527BD8">
        <w:rPr>
          <w:rFonts w:asciiTheme="minorHAnsi" w:hAnsiTheme="minorHAnsi" w:cstheme="minorHAnsi"/>
          <w:b/>
          <w:sz w:val="32"/>
          <w:szCs w:val="32"/>
          <w:lang w:val="es-PE"/>
        </w:rPr>
        <w:t xml:space="preserve"> SOFTWARE DE GESTIÓN DE LA LÍNEA DE PRODUCCIÓN DE MICROFORMAS DIGITALES DE LA C</w:t>
      </w:r>
      <w:r w:rsidR="00027D86">
        <w:rPr>
          <w:rFonts w:asciiTheme="minorHAnsi" w:hAnsiTheme="minorHAnsi" w:cstheme="minorHAnsi"/>
          <w:b/>
          <w:sz w:val="32"/>
          <w:szCs w:val="32"/>
          <w:lang w:val="es-PE"/>
        </w:rPr>
        <w:t>GR</w:t>
      </w:r>
      <w:r w:rsidR="00527BD8" w:rsidRPr="00527BD8">
        <w:rPr>
          <w:rFonts w:asciiTheme="minorHAnsi" w:hAnsiTheme="minorHAnsi" w:cstheme="minorHAnsi"/>
          <w:b/>
          <w:sz w:val="32"/>
          <w:szCs w:val="32"/>
          <w:lang w:val="es-PE"/>
        </w:rPr>
        <w:t xml:space="preserve"> </w:t>
      </w:r>
      <w:r w:rsidRPr="00B45529">
        <w:rPr>
          <w:rFonts w:asciiTheme="minorHAnsi" w:hAnsiTheme="minorHAnsi" w:cstheme="minorHAnsi"/>
          <w:b/>
          <w:sz w:val="32"/>
          <w:szCs w:val="32"/>
          <w:lang w:val="es-PE"/>
        </w:rPr>
        <w:t>"</w:t>
      </w:r>
    </w:p>
    <w:p w14:paraId="6B8017C6" w14:textId="3F21294C" w:rsidR="00B45529" w:rsidRPr="008D2CCE" w:rsidRDefault="00B45529" w:rsidP="00B45529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8D2CCE">
        <w:rPr>
          <w:rFonts w:asciiTheme="minorHAnsi" w:hAnsiTheme="minorHAnsi" w:cstheme="minorHAnsi"/>
          <w:b/>
          <w:sz w:val="32"/>
          <w:szCs w:val="32"/>
          <w:lang w:val="en-US"/>
        </w:rPr>
        <w:t>SCC N° 04</w:t>
      </w:r>
      <w:r w:rsidR="00064244">
        <w:rPr>
          <w:rFonts w:asciiTheme="minorHAnsi" w:hAnsiTheme="minorHAnsi" w:cstheme="minorHAnsi"/>
          <w:b/>
          <w:sz w:val="32"/>
          <w:szCs w:val="32"/>
          <w:lang w:val="en-US"/>
        </w:rPr>
        <w:t>5</w:t>
      </w:r>
      <w:r w:rsidRPr="008D2CCE">
        <w:rPr>
          <w:rFonts w:asciiTheme="minorHAnsi" w:hAnsiTheme="minorHAnsi" w:cstheme="minorHAnsi"/>
          <w:b/>
          <w:sz w:val="32"/>
          <w:szCs w:val="32"/>
          <w:lang w:val="en-US"/>
        </w:rPr>
        <w:t>-2024-CG-UE002/BID3</w:t>
      </w:r>
    </w:p>
    <w:p w14:paraId="2C1CE916" w14:textId="77777777" w:rsidR="00B45529" w:rsidRPr="008D2CCE" w:rsidRDefault="00B45529" w:rsidP="00B45529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374B5CCA" w14:textId="61339243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127F0F3A" w14:textId="2F77D35A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22F3EEC7" w14:textId="031BFBEC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639C45FA" w14:textId="7D357F54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0862C5DC" w14:textId="504D44A4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3F4F1880" w14:textId="586BC6EE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39BB8FE6" w14:textId="6B8C328F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7C7C8724" w14:textId="50595F32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0FA5E965" w14:textId="6AF76E34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6C3D3119" w14:textId="77777777" w:rsidR="008D2CCE" w:rsidRPr="008D2CCE" w:rsidRDefault="008D2CCE" w:rsidP="008D2CCE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8D2CCE">
        <w:rPr>
          <w:rFonts w:asciiTheme="minorHAnsi" w:hAnsiTheme="minorHAnsi" w:cstheme="minorHAnsi"/>
          <w:b/>
          <w:sz w:val="32"/>
          <w:szCs w:val="32"/>
          <w:lang w:val="en-US"/>
        </w:rPr>
        <w:t>2024</w:t>
      </w:r>
    </w:p>
    <w:p w14:paraId="314BA8AB" w14:textId="3E9271A0" w:rsidR="00B45529" w:rsidRPr="008D2CCE" w:rsidRDefault="00B45529" w:rsidP="008D2CCE">
      <w:pPr>
        <w:jc w:val="center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131DE83C" w14:textId="7D6308DB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5B57A933" w14:textId="4D02FC3E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0693B3E3" w14:textId="6B68CB60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2E4F1FC2" w14:textId="2C820EF3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14843FF8" w14:textId="3096CFB5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24AB1897" w14:textId="52DB176B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3A1E5769" w14:textId="390C346E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24443F46" w14:textId="693C15B4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411979D9" w14:textId="09646369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6B4663FF" w14:textId="067717F7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21DF089E" w14:textId="045A5D7C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19C1077C" w14:textId="1D48E4AF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1079CFBD" w14:textId="2C23480C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608FCBA6" w14:textId="0784909A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03AC09A3" w14:textId="79FA73B3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183590CB" w14:textId="5A006B79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5D27F5D8" w14:textId="610F4718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22274594" w14:textId="57A4FAC8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6F35B773" w14:textId="7ACBAD16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72BC1E00" w14:textId="35D7CD54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32ECD593" w14:textId="42CA3BDF" w:rsidR="00B45529" w:rsidRPr="008D2CCE" w:rsidRDefault="00B45529" w:rsidP="006253B7">
      <w:pPr>
        <w:jc w:val="both"/>
        <w:rPr>
          <w:rFonts w:ascii="Arial" w:eastAsia="Arial Narrow" w:hAnsi="Arial" w:cs="Arial"/>
          <w:sz w:val="20"/>
          <w:szCs w:val="20"/>
          <w:shd w:val="clear" w:color="auto" w:fill="CCFFFF"/>
          <w:lang w:val="en-US"/>
        </w:rPr>
      </w:pPr>
    </w:p>
    <w:p w14:paraId="68A835CD" w14:textId="2A064D64" w:rsidR="006253B7" w:rsidRPr="008937D2" w:rsidRDefault="006253B7" w:rsidP="000F017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937D2">
        <w:rPr>
          <w:rFonts w:ascii="Arial" w:hAnsi="Arial" w:cs="Arial"/>
          <w:b/>
          <w:color w:val="000000"/>
          <w:sz w:val="22"/>
          <w:szCs w:val="22"/>
        </w:rPr>
        <w:t>FORMULARIO 1.</w:t>
      </w:r>
    </w:p>
    <w:p w14:paraId="1824E778" w14:textId="77777777" w:rsidR="006253B7" w:rsidRPr="008937D2" w:rsidRDefault="006253B7" w:rsidP="000F017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937D2">
        <w:rPr>
          <w:rFonts w:ascii="Arial" w:hAnsi="Arial" w:cs="Arial"/>
          <w:b/>
          <w:color w:val="000000"/>
          <w:sz w:val="22"/>
          <w:szCs w:val="22"/>
        </w:rPr>
        <w:t>DATOS DE LA FIRMA CONSULTORA</w:t>
      </w:r>
    </w:p>
    <w:p w14:paraId="5AD0B2F2" w14:textId="77777777" w:rsidR="006253B7" w:rsidRPr="008937D2" w:rsidRDefault="006253B7" w:rsidP="006253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3939D0" w14:textId="5D6E19B9" w:rsidR="007025F3" w:rsidRPr="008937D2" w:rsidRDefault="006253B7" w:rsidP="006E3980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 xml:space="preserve">Nombre o razón social: </w:t>
      </w:r>
    </w:p>
    <w:p w14:paraId="63DDC7E4" w14:textId="77777777" w:rsidR="006E3980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2F86EC48" w14:textId="2AA90EF5" w:rsidR="003C127E" w:rsidRPr="008937D2" w:rsidRDefault="007025F3" w:rsidP="003C127E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09A3E749" w14:textId="70FD32FC" w:rsidR="006253B7" w:rsidRPr="008937D2" w:rsidRDefault="006253B7" w:rsidP="00A05DFD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Domicilio Legal:</w:t>
      </w:r>
    </w:p>
    <w:p w14:paraId="19EC7917" w14:textId="1FEE21BA" w:rsidR="006E3980" w:rsidRPr="008937D2" w:rsidRDefault="006E3980" w:rsidP="006E3980">
      <w:pPr>
        <w:rPr>
          <w:rFonts w:ascii="Arial" w:hAnsi="Arial" w:cs="Arial"/>
          <w:color w:val="000000"/>
          <w:sz w:val="22"/>
          <w:szCs w:val="22"/>
        </w:rPr>
      </w:pPr>
    </w:p>
    <w:p w14:paraId="26D282D0" w14:textId="325519E0" w:rsidR="007025F3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68E4F0F2" w14:textId="7479E238" w:rsidR="004621B8" w:rsidRPr="008937D2" w:rsidRDefault="006253B7" w:rsidP="00A05DFD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Ciudad:</w:t>
      </w:r>
    </w:p>
    <w:p w14:paraId="02E884D8" w14:textId="2D3D07BF" w:rsidR="006E3980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457075CC" w14:textId="00600A04" w:rsidR="003C127E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07148762" w14:textId="586E9E78" w:rsidR="004621B8" w:rsidRPr="008937D2" w:rsidRDefault="006253B7" w:rsidP="00A05DFD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Nacionalidad de la firma:</w:t>
      </w:r>
      <w:r w:rsidR="004621B8" w:rsidRPr="008937D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937D2">
        <w:rPr>
          <w:rFonts w:ascii="Arial" w:hAnsi="Arial" w:cs="Arial"/>
          <w:color w:val="000000"/>
          <w:sz w:val="22"/>
          <w:szCs w:val="22"/>
        </w:rPr>
        <w:t>Sucursal (si corresponde)</w:t>
      </w:r>
    </w:p>
    <w:p w14:paraId="26C24C98" w14:textId="07012562" w:rsidR="006E3980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1C479747" w14:textId="38B14186" w:rsidR="003C127E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4A10FD22" w14:textId="16085CF0" w:rsidR="00125537" w:rsidRPr="008937D2" w:rsidRDefault="006253B7" w:rsidP="00A05DFD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 xml:space="preserve">Dirección electrónica: </w:t>
      </w:r>
    </w:p>
    <w:p w14:paraId="59E22ABE" w14:textId="548EA6C5" w:rsidR="006E3980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1D37711A" w14:textId="7F136FB8" w:rsidR="003C127E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08D196C1" w14:textId="3D5C883E" w:rsidR="00125537" w:rsidRPr="008937D2" w:rsidRDefault="006253B7" w:rsidP="00A05DFD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 xml:space="preserve">Teléfonos: </w:t>
      </w:r>
    </w:p>
    <w:p w14:paraId="21E386D2" w14:textId="30B7E707" w:rsidR="006E3980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1DC21F43" w14:textId="583C6783" w:rsidR="003C127E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784898FF" w14:textId="5C07BBAA" w:rsidR="00125537" w:rsidRPr="008937D2" w:rsidRDefault="00597217" w:rsidP="00A05DFD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Fecha de constitución de la firma</w:t>
      </w:r>
    </w:p>
    <w:p w14:paraId="3AE367CD" w14:textId="4111F5BF" w:rsidR="006E3980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03E69AAC" w14:textId="2EE25B6F" w:rsidR="003C127E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6DF73E6C" w14:textId="7BE2060B" w:rsidR="006253B7" w:rsidRPr="008937D2" w:rsidRDefault="00D12C1D" w:rsidP="004621B8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Nombre del representante legal</w:t>
      </w:r>
    </w:p>
    <w:p w14:paraId="6FC5F575" w14:textId="18666BBD" w:rsidR="006E3980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6C0E5D12" w14:textId="6B03C308" w:rsidR="003C127E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66E2F18B" w14:textId="18C0B21E" w:rsidR="006253B7" w:rsidRPr="008937D2" w:rsidRDefault="00D12C1D" w:rsidP="004621B8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Dirección electrónica del representante legal</w:t>
      </w:r>
    </w:p>
    <w:p w14:paraId="1CBC901F" w14:textId="08F1C30A" w:rsidR="006E3980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3AE298AB" w14:textId="7A94B80C" w:rsidR="003C127E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7B33DEA8" w14:textId="77777777" w:rsidR="00D12C1D" w:rsidRPr="008937D2" w:rsidRDefault="00D12C1D" w:rsidP="00D12C1D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Dirección del representante legal </w:t>
      </w:r>
      <w:r w:rsidRPr="008937D2">
        <w:rPr>
          <w:rFonts w:ascii="Arial" w:hAnsi="Arial" w:cs="Arial"/>
          <w:color w:val="000000"/>
          <w:sz w:val="22"/>
          <w:szCs w:val="22"/>
        </w:rPr>
        <w:t xml:space="preserve">en Perú: </w:t>
      </w:r>
    </w:p>
    <w:p w14:paraId="0E03E18A" w14:textId="77777777" w:rsidR="00D12C1D" w:rsidRDefault="00D12C1D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54EC0F81" w14:textId="4CB6706D" w:rsidR="003C127E" w:rsidRPr="008937D2" w:rsidRDefault="006E3980" w:rsidP="006E3980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6A7CABE4" w14:textId="22C97340" w:rsidR="006253B7" w:rsidRDefault="00D12C1D" w:rsidP="004621B8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Nombre de persona de contacto, correo electrónico y celular</w:t>
      </w:r>
    </w:p>
    <w:p w14:paraId="4AB20A39" w14:textId="77777777" w:rsidR="00D12C1D" w:rsidRDefault="00D12C1D" w:rsidP="00D12C1D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54A4EFF8" w14:textId="427B26DB" w:rsidR="00D12C1D" w:rsidRPr="008937D2" w:rsidRDefault="00D12C1D" w:rsidP="00D12C1D">
      <w:pPr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………………………………………………………………………………………….</w:t>
      </w:r>
    </w:p>
    <w:p w14:paraId="10EB21C1" w14:textId="77777777" w:rsidR="003C127E" w:rsidRPr="008937D2" w:rsidRDefault="003C127E" w:rsidP="003C127E">
      <w:pPr>
        <w:rPr>
          <w:rFonts w:ascii="Arial" w:hAnsi="Arial" w:cs="Arial"/>
          <w:color w:val="000000"/>
          <w:sz w:val="22"/>
          <w:szCs w:val="22"/>
        </w:rPr>
      </w:pPr>
    </w:p>
    <w:p w14:paraId="1459746C" w14:textId="0AB49886" w:rsidR="00182BA7" w:rsidRDefault="00182BA7" w:rsidP="004621B8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Teléfono de la persona de contacto</w:t>
      </w:r>
    </w:p>
    <w:p w14:paraId="4D4C0F84" w14:textId="79FC15B0" w:rsidR="00182BA7" w:rsidRDefault="00182BA7" w:rsidP="00182BA7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56D8FFDD" w14:textId="139310B6" w:rsidR="00182BA7" w:rsidRDefault="00182BA7" w:rsidP="00182BA7">
      <w:pPr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………………………………………………………………………………………….</w:t>
      </w:r>
    </w:p>
    <w:p w14:paraId="7DC775FD" w14:textId="38A09B3E" w:rsidR="001F0EE1" w:rsidRDefault="001F0EE1" w:rsidP="004621B8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Dirección electrónica de la persona de contacto</w:t>
      </w:r>
    </w:p>
    <w:p w14:paraId="04707371" w14:textId="69096853" w:rsidR="001F0EE1" w:rsidRDefault="001F0EE1" w:rsidP="001F0EE1">
      <w:pPr>
        <w:rPr>
          <w:rFonts w:ascii="Arial" w:hAnsi="Arial" w:cs="Arial"/>
          <w:color w:val="000000"/>
          <w:sz w:val="22"/>
          <w:szCs w:val="22"/>
        </w:rPr>
      </w:pPr>
    </w:p>
    <w:p w14:paraId="28F433C9" w14:textId="0B3956E4" w:rsidR="001F0EE1" w:rsidRDefault="001F0EE1" w:rsidP="001F0EE1">
      <w:pPr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4BDB3F77" w14:textId="0582962A" w:rsidR="006253B7" w:rsidRPr="008937D2" w:rsidRDefault="006253B7" w:rsidP="004621B8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Tipo de Organización marque el que corresponda</w:t>
      </w:r>
      <w:r w:rsidR="003371F7" w:rsidRPr="008937D2">
        <w:rPr>
          <w:rFonts w:ascii="Arial" w:hAnsi="Arial" w:cs="Arial"/>
          <w:color w:val="000000"/>
          <w:sz w:val="22"/>
          <w:szCs w:val="22"/>
        </w:rPr>
        <w:t>:</w:t>
      </w:r>
    </w:p>
    <w:p w14:paraId="42E22887" w14:textId="77777777" w:rsidR="003C127E" w:rsidRPr="008937D2" w:rsidRDefault="003C127E" w:rsidP="003C127E">
      <w:pPr>
        <w:rPr>
          <w:rFonts w:ascii="Arial" w:hAnsi="Arial" w:cs="Arial"/>
          <w:color w:val="000000"/>
          <w:sz w:val="22"/>
          <w:szCs w:val="22"/>
        </w:rPr>
      </w:pPr>
    </w:p>
    <w:p w14:paraId="351E98D0" w14:textId="77777777" w:rsidR="006253B7" w:rsidRPr="008937D2" w:rsidRDefault="006253B7" w:rsidP="004621B8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Sociedad Anónima Cerrada</w:t>
      </w:r>
      <w:r w:rsidRPr="008937D2">
        <w:rPr>
          <w:rFonts w:ascii="Arial" w:hAnsi="Arial" w:cs="Arial"/>
          <w:color w:val="000000"/>
          <w:sz w:val="22"/>
          <w:szCs w:val="22"/>
        </w:rPr>
        <w:tab/>
      </w:r>
      <w:r w:rsidRPr="008937D2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8937D2">
        <w:rPr>
          <w:rFonts w:ascii="Arial" w:hAnsi="Arial" w:cs="Arial"/>
          <w:color w:val="000000"/>
          <w:sz w:val="22"/>
          <w:szCs w:val="22"/>
        </w:rPr>
        <w:tab/>
        <w:t xml:space="preserve">(  </w:t>
      </w:r>
      <w:proofErr w:type="gramEnd"/>
      <w:r w:rsidRPr="008937D2">
        <w:rPr>
          <w:rFonts w:ascii="Arial" w:hAnsi="Arial" w:cs="Arial"/>
          <w:color w:val="000000"/>
          <w:sz w:val="22"/>
          <w:szCs w:val="22"/>
        </w:rPr>
        <w:t xml:space="preserve">   )</w:t>
      </w:r>
    </w:p>
    <w:p w14:paraId="71D94292" w14:textId="508E8446" w:rsidR="006253B7" w:rsidRPr="008937D2" w:rsidRDefault="006253B7" w:rsidP="004621B8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 xml:space="preserve">Sociedad de Responsabilidad Limitada </w:t>
      </w:r>
      <w:r w:rsidR="008937D2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Start"/>
      <w:r w:rsidR="008937D2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8937D2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Pr="008937D2">
        <w:rPr>
          <w:rFonts w:ascii="Arial" w:hAnsi="Arial" w:cs="Arial"/>
          <w:color w:val="000000"/>
          <w:sz w:val="22"/>
          <w:szCs w:val="22"/>
        </w:rPr>
        <w:t xml:space="preserve">     )</w:t>
      </w:r>
    </w:p>
    <w:p w14:paraId="278E5847" w14:textId="5B373463" w:rsidR="006253B7" w:rsidRPr="008937D2" w:rsidRDefault="006253B7" w:rsidP="00A05DFD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Organización no Gubernamental</w:t>
      </w:r>
      <w:r w:rsidRPr="008937D2">
        <w:rPr>
          <w:rFonts w:ascii="Arial" w:hAnsi="Arial" w:cs="Arial"/>
          <w:color w:val="000000"/>
          <w:sz w:val="22"/>
          <w:szCs w:val="22"/>
        </w:rPr>
        <w:tab/>
      </w:r>
      <w:r w:rsidR="008937D2">
        <w:rPr>
          <w:rFonts w:ascii="Arial" w:hAnsi="Arial" w:cs="Arial"/>
          <w:color w:val="000000"/>
          <w:sz w:val="22"/>
          <w:szCs w:val="22"/>
        </w:rPr>
        <w:t xml:space="preserve">        </w:t>
      </w:r>
      <w:proofErr w:type="gramStart"/>
      <w:r w:rsidR="008937D2">
        <w:rPr>
          <w:rFonts w:ascii="Arial" w:hAnsi="Arial" w:cs="Arial"/>
          <w:color w:val="000000"/>
          <w:sz w:val="22"/>
          <w:szCs w:val="22"/>
        </w:rPr>
        <w:t xml:space="preserve">  </w:t>
      </w:r>
      <w:r w:rsidR="003C127E" w:rsidRPr="008937D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937D2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Pr="008937D2">
        <w:rPr>
          <w:rFonts w:ascii="Arial" w:hAnsi="Arial" w:cs="Arial"/>
          <w:color w:val="000000"/>
          <w:sz w:val="22"/>
          <w:szCs w:val="22"/>
        </w:rPr>
        <w:t xml:space="preserve">     )</w:t>
      </w:r>
    </w:p>
    <w:p w14:paraId="65E829FB" w14:textId="77777777" w:rsidR="004F1195" w:rsidRPr="008937D2" w:rsidRDefault="004F1195" w:rsidP="00A05DFD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3A645724" w14:textId="0146FFC9" w:rsidR="006253B7" w:rsidRPr="008937D2" w:rsidRDefault="006253B7" w:rsidP="00A05DFD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Otros Especificar:</w:t>
      </w:r>
      <w:r w:rsidR="006E3980" w:rsidRPr="008937D2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</w:t>
      </w:r>
    </w:p>
    <w:p w14:paraId="7C2A93C1" w14:textId="77777777" w:rsidR="003C127E" w:rsidRPr="008937D2" w:rsidRDefault="003C127E" w:rsidP="003C127E">
      <w:pPr>
        <w:rPr>
          <w:rFonts w:ascii="Arial" w:hAnsi="Arial" w:cs="Arial"/>
          <w:color w:val="000000"/>
          <w:sz w:val="22"/>
          <w:szCs w:val="22"/>
        </w:rPr>
      </w:pPr>
    </w:p>
    <w:p w14:paraId="21252934" w14:textId="3F30AF8E" w:rsidR="004F1195" w:rsidRPr="008937D2" w:rsidRDefault="006253B7" w:rsidP="004F1195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Nº de Registro Único de Contribuyente</w:t>
      </w:r>
      <w:r w:rsidR="00A05DFD" w:rsidRPr="008937D2">
        <w:rPr>
          <w:rFonts w:ascii="Arial" w:hAnsi="Arial" w:cs="Arial"/>
          <w:color w:val="000000"/>
          <w:sz w:val="22"/>
          <w:szCs w:val="22"/>
        </w:rPr>
        <w:t>:</w:t>
      </w:r>
      <w:r w:rsidR="006E3980" w:rsidRPr="008937D2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</w:t>
      </w:r>
    </w:p>
    <w:p w14:paraId="2A64B354" w14:textId="1A39906C" w:rsidR="004F1195" w:rsidRDefault="004F1195" w:rsidP="008937D2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</w:p>
    <w:p w14:paraId="2D663F73" w14:textId="469CEBCE" w:rsidR="008937D2" w:rsidRDefault="008937D2" w:rsidP="008937D2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</w:p>
    <w:p w14:paraId="0D0F0D30" w14:textId="1579ABA1" w:rsidR="008937D2" w:rsidRDefault="008937D2" w:rsidP="008937D2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</w:p>
    <w:p w14:paraId="77B9F403" w14:textId="33D2FD98" w:rsidR="008937D2" w:rsidRDefault="008937D2" w:rsidP="008937D2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</w:p>
    <w:p w14:paraId="0F10D285" w14:textId="77777777" w:rsidR="008937D2" w:rsidRPr="008937D2" w:rsidRDefault="008937D2" w:rsidP="008937D2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</w:p>
    <w:p w14:paraId="2160BE5C" w14:textId="7BAFC4FD" w:rsidR="003C127E" w:rsidRPr="008937D2" w:rsidRDefault="00AF7BF1" w:rsidP="004F1195">
      <w:pPr>
        <w:tabs>
          <w:tab w:val="left" w:pos="360"/>
        </w:tabs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14:paraId="365B76F8" w14:textId="77777777" w:rsidR="003C127E" w:rsidRPr="008937D2" w:rsidRDefault="006253B7" w:rsidP="003C127E">
      <w:pPr>
        <w:tabs>
          <w:tab w:val="left" w:pos="360"/>
        </w:tabs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(Firma y Nombre del Representante Legal de la firma)</w:t>
      </w:r>
    </w:p>
    <w:p w14:paraId="56A70183" w14:textId="703B849D" w:rsidR="006253B7" w:rsidRPr="008937D2" w:rsidRDefault="006253B7" w:rsidP="003C127E">
      <w:pPr>
        <w:tabs>
          <w:tab w:val="left" w:pos="360"/>
        </w:tabs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8937D2">
        <w:rPr>
          <w:rFonts w:ascii="Arial" w:hAnsi="Arial" w:cs="Arial"/>
          <w:color w:val="000000"/>
          <w:sz w:val="22"/>
          <w:szCs w:val="22"/>
        </w:rPr>
        <w:t>D.N.</w:t>
      </w:r>
      <w:proofErr w:type="gramStart"/>
      <w:r w:rsidRPr="008937D2">
        <w:rPr>
          <w:rFonts w:ascii="Arial" w:hAnsi="Arial" w:cs="Arial"/>
          <w:color w:val="000000"/>
          <w:sz w:val="22"/>
          <w:szCs w:val="22"/>
        </w:rPr>
        <w:t>I.Nº</w:t>
      </w:r>
      <w:proofErr w:type="spellEnd"/>
      <w:proofErr w:type="gramEnd"/>
      <w:r w:rsidRPr="008937D2">
        <w:rPr>
          <w:rFonts w:ascii="Arial" w:hAnsi="Arial" w:cs="Arial"/>
          <w:color w:val="000000"/>
          <w:sz w:val="22"/>
          <w:szCs w:val="22"/>
        </w:rPr>
        <w:t xml:space="preserve"> /Carné de Extranjería de ser el caso)</w:t>
      </w:r>
    </w:p>
    <w:p w14:paraId="5FF1D5F4" w14:textId="77777777" w:rsidR="006253B7" w:rsidRPr="008937D2" w:rsidRDefault="006253B7" w:rsidP="004621B8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</w:p>
    <w:p w14:paraId="5BA9E9E6" w14:textId="77777777" w:rsidR="006253B7" w:rsidRPr="008937D2" w:rsidRDefault="006253B7" w:rsidP="004621B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07F0ADA" w14:textId="77777777" w:rsidR="006253B7" w:rsidRPr="008937D2" w:rsidRDefault="006253B7" w:rsidP="004621B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t>(En caso de Consorcio cada firma deberá de presentar este formulario)</w:t>
      </w:r>
    </w:p>
    <w:p w14:paraId="7600151D" w14:textId="77777777" w:rsidR="00E82B9E" w:rsidRDefault="006253B7" w:rsidP="00F47368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937D2">
        <w:rPr>
          <w:rFonts w:ascii="Arial" w:hAnsi="Arial" w:cs="Arial"/>
          <w:color w:val="000000"/>
          <w:sz w:val="22"/>
          <w:szCs w:val="22"/>
        </w:rPr>
        <w:br w:type="page"/>
      </w:r>
    </w:p>
    <w:p w14:paraId="62236FE8" w14:textId="77777777" w:rsidR="00E82B9E" w:rsidRDefault="00E82B9E" w:rsidP="00F47368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7CDE7F52" w14:textId="7C36ECB2" w:rsidR="006253B7" w:rsidRPr="000F017D" w:rsidRDefault="006253B7" w:rsidP="00E82B9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F017D">
        <w:rPr>
          <w:rFonts w:ascii="Arial" w:hAnsi="Arial" w:cs="Arial"/>
          <w:b/>
          <w:color w:val="000000"/>
          <w:sz w:val="22"/>
          <w:szCs w:val="22"/>
        </w:rPr>
        <w:t>FORMULARIO 2</w:t>
      </w:r>
    </w:p>
    <w:p w14:paraId="7EC77AED" w14:textId="6915FB2D" w:rsidR="006253B7" w:rsidRPr="000F017D" w:rsidRDefault="006253B7" w:rsidP="000F017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F017D">
        <w:rPr>
          <w:rFonts w:ascii="Arial" w:hAnsi="Arial" w:cs="Arial"/>
          <w:b/>
          <w:color w:val="000000"/>
          <w:sz w:val="22"/>
          <w:szCs w:val="22"/>
        </w:rPr>
        <w:t>DECLARACION JURADA</w:t>
      </w:r>
    </w:p>
    <w:p w14:paraId="45C3C5F7" w14:textId="77777777" w:rsidR="006253B7" w:rsidRPr="000F017D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28E75EB" w14:textId="77777777" w:rsidR="006253B7" w:rsidRPr="000F017D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4E5C0A" w14:textId="10E9191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 xml:space="preserve">Lugar y Fecha </w:t>
      </w:r>
      <w:r w:rsidR="007025F3" w:rsidRPr="00870356">
        <w:rPr>
          <w:rFonts w:ascii="Arial" w:hAnsi="Arial" w:cs="Arial"/>
          <w:color w:val="000000"/>
          <w:sz w:val="22"/>
          <w:szCs w:val="22"/>
        </w:rPr>
        <w:t>………………….</w:t>
      </w:r>
    </w:p>
    <w:p w14:paraId="0F2DB0CC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E43F53" w14:textId="57747226" w:rsidR="006253B7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Señores:</w:t>
      </w:r>
    </w:p>
    <w:p w14:paraId="4D12E69C" w14:textId="77777777" w:rsidR="00B45529" w:rsidRPr="00B45529" w:rsidRDefault="00B45529" w:rsidP="00B4552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45529">
        <w:rPr>
          <w:rFonts w:ascii="Arial" w:hAnsi="Arial" w:cs="Arial"/>
          <w:color w:val="000000"/>
          <w:sz w:val="22"/>
          <w:szCs w:val="22"/>
        </w:rPr>
        <w:t xml:space="preserve">Unidad Ejecutora 002 Gestión de Proyectos y Fortalecimiento de Capacidades </w:t>
      </w:r>
    </w:p>
    <w:p w14:paraId="294C0DFF" w14:textId="6925D938" w:rsidR="00B45529" w:rsidRPr="00870356" w:rsidRDefault="00B45529" w:rsidP="00B4552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45529">
        <w:rPr>
          <w:rFonts w:ascii="Arial" w:hAnsi="Arial" w:cs="Arial"/>
          <w:color w:val="000000"/>
          <w:sz w:val="22"/>
          <w:szCs w:val="22"/>
        </w:rPr>
        <w:t>Contraloría General de La República</w:t>
      </w:r>
    </w:p>
    <w:p w14:paraId="033E2370" w14:textId="2D8895D8" w:rsidR="006253B7" w:rsidRPr="00870356" w:rsidRDefault="00E749FC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Presente. -</w:t>
      </w:r>
    </w:p>
    <w:p w14:paraId="01E231E5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900245" w14:textId="3AEE9C9C" w:rsidR="006253B7" w:rsidRPr="00870356" w:rsidRDefault="006253B7" w:rsidP="00027D86">
      <w:pPr>
        <w:ind w:left="2124" w:firstLine="6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70356">
        <w:rPr>
          <w:rFonts w:ascii="Arial" w:hAnsi="Arial" w:cs="Arial"/>
          <w:color w:val="000000"/>
          <w:sz w:val="22"/>
          <w:szCs w:val="22"/>
        </w:rPr>
        <w:t>Ref</w:t>
      </w:r>
      <w:proofErr w:type="spellEnd"/>
      <w:r w:rsidRPr="00870356">
        <w:rPr>
          <w:rFonts w:ascii="Arial" w:hAnsi="Arial" w:cs="Arial"/>
          <w:color w:val="000000"/>
          <w:sz w:val="22"/>
          <w:szCs w:val="22"/>
        </w:rPr>
        <w:t xml:space="preserve">: </w:t>
      </w:r>
      <w:bookmarkStart w:id="0" w:name="_Hlk149907417"/>
      <w:r w:rsidRPr="00870356">
        <w:rPr>
          <w:rFonts w:ascii="Arial" w:hAnsi="Arial" w:cs="Arial"/>
          <w:color w:val="000000"/>
          <w:sz w:val="22"/>
          <w:szCs w:val="22"/>
        </w:rPr>
        <w:t xml:space="preserve">Expresiones de Interés, para </w:t>
      </w:r>
      <w:r w:rsidR="00A35560">
        <w:rPr>
          <w:rFonts w:ascii="Arial" w:hAnsi="Arial" w:cs="Arial"/>
          <w:color w:val="000000"/>
          <w:sz w:val="22"/>
          <w:szCs w:val="22"/>
        </w:rPr>
        <w:t xml:space="preserve">SCC </w:t>
      </w:r>
      <w:r w:rsidR="002B450B">
        <w:rPr>
          <w:rFonts w:ascii="Arial" w:hAnsi="Arial" w:cs="Arial"/>
          <w:color w:val="000000"/>
          <w:sz w:val="22"/>
          <w:szCs w:val="22"/>
        </w:rPr>
        <w:t>N°0</w:t>
      </w:r>
      <w:r w:rsidR="00BF4C2F">
        <w:rPr>
          <w:rFonts w:ascii="Arial" w:hAnsi="Arial" w:cs="Arial"/>
          <w:color w:val="000000"/>
          <w:sz w:val="22"/>
          <w:szCs w:val="22"/>
        </w:rPr>
        <w:t>4</w:t>
      </w:r>
      <w:r w:rsidR="00527BD8">
        <w:rPr>
          <w:rFonts w:ascii="Arial" w:hAnsi="Arial" w:cs="Arial"/>
          <w:color w:val="000000"/>
          <w:sz w:val="22"/>
          <w:szCs w:val="22"/>
        </w:rPr>
        <w:t>5</w:t>
      </w:r>
      <w:r w:rsidR="002B450B">
        <w:rPr>
          <w:rFonts w:ascii="Arial" w:hAnsi="Arial" w:cs="Arial"/>
          <w:color w:val="000000"/>
          <w:sz w:val="22"/>
          <w:szCs w:val="22"/>
        </w:rPr>
        <w:t>-202</w:t>
      </w:r>
      <w:r w:rsidR="00B17B8B">
        <w:rPr>
          <w:rFonts w:ascii="Arial" w:hAnsi="Arial" w:cs="Arial"/>
          <w:color w:val="000000"/>
          <w:sz w:val="22"/>
          <w:szCs w:val="22"/>
        </w:rPr>
        <w:t>4</w:t>
      </w:r>
      <w:r w:rsidR="009C68B6">
        <w:rPr>
          <w:rFonts w:ascii="Arial" w:hAnsi="Arial" w:cs="Arial"/>
          <w:color w:val="000000"/>
          <w:sz w:val="22"/>
          <w:szCs w:val="22"/>
        </w:rPr>
        <w:t>-UE002</w:t>
      </w:r>
      <w:r w:rsidR="004B478C" w:rsidRPr="00870356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0"/>
      <w:r w:rsidR="00B45529">
        <w:rPr>
          <w:rFonts w:ascii="Arial" w:hAnsi="Arial" w:cs="Arial"/>
          <w:color w:val="000000"/>
          <w:sz w:val="22"/>
          <w:szCs w:val="22"/>
        </w:rPr>
        <w:t>“</w:t>
      </w:r>
      <w:r w:rsidR="00027D86" w:rsidRPr="00027D86">
        <w:rPr>
          <w:rFonts w:ascii="Arial" w:hAnsi="Arial" w:cs="Arial"/>
          <w:color w:val="000000"/>
          <w:sz w:val="22"/>
          <w:szCs w:val="22"/>
        </w:rPr>
        <w:t>Contratación de servicio de consultoría para mejora del software de gestión de la línea de producción de microformas digitales de la CGR”</w:t>
      </w:r>
      <w:r w:rsidRPr="00870356">
        <w:rPr>
          <w:rFonts w:ascii="Arial" w:hAnsi="Arial" w:cs="Arial"/>
          <w:color w:val="000000"/>
          <w:sz w:val="22"/>
          <w:szCs w:val="22"/>
        </w:rPr>
        <w:tab/>
      </w:r>
      <w:r w:rsidRPr="00870356">
        <w:rPr>
          <w:rFonts w:ascii="Arial" w:hAnsi="Arial" w:cs="Arial"/>
          <w:color w:val="000000"/>
          <w:sz w:val="22"/>
          <w:szCs w:val="22"/>
        </w:rPr>
        <w:tab/>
      </w:r>
      <w:r w:rsidRPr="00870356">
        <w:rPr>
          <w:rFonts w:ascii="Arial" w:hAnsi="Arial" w:cs="Arial"/>
          <w:color w:val="000000"/>
          <w:sz w:val="22"/>
          <w:szCs w:val="22"/>
        </w:rPr>
        <w:tab/>
      </w:r>
    </w:p>
    <w:p w14:paraId="5DB3B88D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BBEEDC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C74E82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Mediante la presente y con carácter de declaración jurada, expresamos que nuestra firma ___________________________</w:t>
      </w:r>
      <w:proofErr w:type="gramStart"/>
      <w:r w:rsidRPr="00870356">
        <w:rPr>
          <w:rFonts w:ascii="Arial" w:hAnsi="Arial" w:cs="Arial"/>
          <w:color w:val="000000"/>
          <w:sz w:val="22"/>
          <w:szCs w:val="22"/>
        </w:rPr>
        <w:t>_(</w:t>
      </w:r>
      <w:proofErr w:type="gramEnd"/>
      <w:r w:rsidRPr="00870356">
        <w:rPr>
          <w:rFonts w:ascii="Arial" w:hAnsi="Arial" w:cs="Arial"/>
          <w:color w:val="000000"/>
          <w:sz w:val="22"/>
          <w:szCs w:val="22"/>
        </w:rPr>
        <w:t>indicar el nombre de la firma a la que representan), es responsable de la veracidad de los documentos e información que presenta para efectos de la Elaboración de la Lista Corta.</w:t>
      </w:r>
    </w:p>
    <w:p w14:paraId="0F1B89E0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851624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Igualmente, aseveramos que nuestra firma no tiene en trámite ni se ha declarado su disolución o quiebra.</w:t>
      </w:r>
    </w:p>
    <w:p w14:paraId="42AF2CA8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E4FAF8C" w14:textId="77777777" w:rsidR="007025F3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96BA0B7" w14:textId="77777777" w:rsidR="007025F3" w:rsidRPr="00870356" w:rsidRDefault="007025F3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BA81FF9" w14:textId="77777777" w:rsidR="007025F3" w:rsidRPr="00870356" w:rsidRDefault="007025F3" w:rsidP="007025F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CF997A7" w14:textId="77777777" w:rsidR="007025F3" w:rsidRPr="00870356" w:rsidRDefault="007025F3" w:rsidP="007025F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2EB0526" w14:textId="77777777" w:rsidR="007025F3" w:rsidRPr="00870356" w:rsidRDefault="007025F3" w:rsidP="007025F3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1" w:name="_GoBack"/>
      <w:bookmarkEnd w:id="1"/>
    </w:p>
    <w:p w14:paraId="69E715AC" w14:textId="77777777" w:rsidR="007025F3" w:rsidRPr="000F017D" w:rsidRDefault="007025F3" w:rsidP="007025F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1FF85BD" w14:textId="77777777" w:rsidR="007025F3" w:rsidRPr="000F017D" w:rsidRDefault="007025F3" w:rsidP="007025F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288218F" w14:textId="77777777" w:rsidR="007025F3" w:rsidRPr="000F017D" w:rsidRDefault="007025F3" w:rsidP="007025F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86516B2" w14:textId="77777777" w:rsidR="007025F3" w:rsidRPr="000F017D" w:rsidRDefault="007025F3" w:rsidP="007025F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702314C" w14:textId="77777777" w:rsidR="007025F3" w:rsidRPr="000F017D" w:rsidRDefault="007025F3" w:rsidP="007025F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EC97741" w14:textId="77777777" w:rsidR="007025F3" w:rsidRPr="000F017D" w:rsidRDefault="007025F3" w:rsidP="00961717">
      <w:pPr>
        <w:rPr>
          <w:rFonts w:ascii="Arial" w:hAnsi="Arial" w:cs="Arial"/>
          <w:color w:val="000000"/>
          <w:sz w:val="22"/>
          <w:szCs w:val="22"/>
        </w:rPr>
      </w:pPr>
    </w:p>
    <w:p w14:paraId="5663F58E" w14:textId="46E232F3" w:rsidR="007025F3" w:rsidRPr="000F017D" w:rsidRDefault="006253B7" w:rsidP="007025F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F017D">
        <w:rPr>
          <w:rFonts w:ascii="Arial" w:hAnsi="Arial" w:cs="Arial"/>
          <w:color w:val="000000"/>
          <w:sz w:val="22"/>
          <w:szCs w:val="22"/>
        </w:rPr>
        <w:t>____________________________________________.</w:t>
      </w:r>
    </w:p>
    <w:p w14:paraId="7D5C024F" w14:textId="41787C30" w:rsidR="007025F3" w:rsidRPr="000F017D" w:rsidRDefault="006253B7" w:rsidP="007025F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F017D">
        <w:rPr>
          <w:rFonts w:ascii="Arial" w:hAnsi="Arial" w:cs="Arial"/>
          <w:color w:val="000000"/>
          <w:sz w:val="22"/>
          <w:szCs w:val="22"/>
        </w:rPr>
        <w:t>(</w:t>
      </w:r>
      <w:r w:rsidR="00BD2922" w:rsidRPr="000F017D">
        <w:rPr>
          <w:rFonts w:ascii="Arial" w:hAnsi="Arial" w:cs="Arial"/>
          <w:color w:val="000000"/>
          <w:sz w:val="22"/>
          <w:szCs w:val="22"/>
        </w:rPr>
        <w:t>Firma y</w:t>
      </w:r>
      <w:r w:rsidRPr="000F017D">
        <w:rPr>
          <w:rFonts w:ascii="Arial" w:hAnsi="Arial" w:cs="Arial"/>
          <w:color w:val="000000"/>
          <w:sz w:val="22"/>
          <w:szCs w:val="22"/>
        </w:rPr>
        <w:t xml:space="preserve"> Nombre del Representante Legal de la Firma)</w:t>
      </w:r>
    </w:p>
    <w:p w14:paraId="3ADFF14D" w14:textId="4868F3C1" w:rsidR="006253B7" w:rsidRPr="000F017D" w:rsidRDefault="006253B7" w:rsidP="007025F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F017D">
        <w:rPr>
          <w:rFonts w:ascii="Arial" w:hAnsi="Arial" w:cs="Arial"/>
          <w:color w:val="000000"/>
          <w:sz w:val="22"/>
          <w:szCs w:val="22"/>
        </w:rPr>
        <w:t>(D.N.I. / Nº Carné de Extranjería de ser el caso)</w:t>
      </w:r>
    </w:p>
    <w:p w14:paraId="3C38F23C" w14:textId="77777777" w:rsidR="006253B7" w:rsidRPr="000F017D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FB1CAC6" w14:textId="77777777" w:rsidR="006253B7" w:rsidRPr="004F1195" w:rsidRDefault="006253B7" w:rsidP="006253B7">
      <w:pPr>
        <w:jc w:val="both"/>
        <w:rPr>
          <w:rFonts w:ascii="Arial" w:hAnsi="Arial" w:cs="Arial"/>
          <w:color w:val="000000"/>
        </w:rPr>
      </w:pPr>
    </w:p>
    <w:p w14:paraId="12BD0C1D" w14:textId="77777777" w:rsidR="006253B7" w:rsidRPr="00F47368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9866383" w14:textId="77777777" w:rsidR="006253B7" w:rsidRPr="00F47368" w:rsidRDefault="006253B7" w:rsidP="006253B7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F47368">
        <w:rPr>
          <w:rFonts w:ascii="Arial" w:hAnsi="Arial" w:cs="Arial"/>
          <w:color w:val="000000"/>
          <w:sz w:val="22"/>
          <w:szCs w:val="22"/>
        </w:rPr>
        <w:t>(En caso de Consorcio cada firma deberá de presentar este formulario)</w:t>
      </w:r>
    </w:p>
    <w:p w14:paraId="4FAB8F3C" w14:textId="77777777" w:rsidR="006253B7" w:rsidRPr="004621B8" w:rsidRDefault="006253B7" w:rsidP="006253B7">
      <w:pPr>
        <w:jc w:val="both"/>
        <w:rPr>
          <w:rFonts w:ascii="Arial" w:hAnsi="Arial" w:cs="Arial"/>
          <w:color w:val="000000"/>
          <w:sz w:val="20"/>
          <w:szCs w:val="20"/>
        </w:rPr>
        <w:sectPr w:rsidR="006253B7" w:rsidRPr="004621B8" w:rsidSect="003E1528">
          <w:headerReference w:type="default" r:id="rId8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6755B51A" w14:textId="77777777" w:rsidR="00D37FB8" w:rsidRDefault="00D37FB8" w:rsidP="000F017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5BA4568" w14:textId="77777777" w:rsidR="00D37FB8" w:rsidRDefault="00D37FB8" w:rsidP="000F017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A2C7CB" w14:textId="1D644E71" w:rsidR="006253B7" w:rsidRPr="000F017D" w:rsidRDefault="006253B7" w:rsidP="000F017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F017D">
        <w:rPr>
          <w:rFonts w:ascii="Arial" w:hAnsi="Arial" w:cs="Arial"/>
          <w:b/>
          <w:color w:val="000000"/>
          <w:sz w:val="22"/>
          <w:szCs w:val="22"/>
        </w:rPr>
        <w:t>FORMULARIO 3</w:t>
      </w:r>
    </w:p>
    <w:p w14:paraId="60694602" w14:textId="77777777" w:rsidR="006253B7" w:rsidRPr="000F017D" w:rsidRDefault="006253B7" w:rsidP="000F017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F017D">
        <w:rPr>
          <w:rFonts w:ascii="Arial" w:hAnsi="Arial" w:cs="Arial"/>
          <w:b/>
          <w:color w:val="000000"/>
          <w:sz w:val="22"/>
          <w:szCs w:val="22"/>
        </w:rPr>
        <w:t>CARTA DE COMPROMISO DE CONSORCIO O ASOCIACIÓN TEMPORAL</w:t>
      </w:r>
    </w:p>
    <w:p w14:paraId="41AFA114" w14:textId="4E9E7862" w:rsidR="006253B7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7D21AB" w14:textId="77777777" w:rsidR="00870EAF" w:rsidRPr="000F017D" w:rsidRDefault="00870EAF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9C35AC1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Señores:</w:t>
      </w:r>
    </w:p>
    <w:p w14:paraId="57F1DD38" w14:textId="77777777" w:rsidR="005F467B" w:rsidRPr="005F467B" w:rsidRDefault="005F467B" w:rsidP="005F46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F467B">
        <w:rPr>
          <w:rFonts w:ascii="Arial" w:hAnsi="Arial" w:cs="Arial"/>
          <w:color w:val="000000"/>
          <w:sz w:val="22"/>
          <w:szCs w:val="22"/>
        </w:rPr>
        <w:t xml:space="preserve">Unidad Ejecutora 002 Gestión de Proyectos y Fortalecimiento de Capacidades </w:t>
      </w:r>
    </w:p>
    <w:p w14:paraId="3E4C31C7" w14:textId="77777777" w:rsidR="005F467B" w:rsidRDefault="005F467B" w:rsidP="005F46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F467B">
        <w:rPr>
          <w:rFonts w:ascii="Arial" w:hAnsi="Arial" w:cs="Arial"/>
          <w:color w:val="000000"/>
          <w:sz w:val="22"/>
          <w:szCs w:val="22"/>
        </w:rPr>
        <w:t xml:space="preserve">Contraloría General de La República </w:t>
      </w:r>
    </w:p>
    <w:p w14:paraId="30F7BC4C" w14:textId="1AB574BD" w:rsidR="006253B7" w:rsidRPr="00870356" w:rsidRDefault="00490D15" w:rsidP="005F46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Presente. -</w:t>
      </w:r>
    </w:p>
    <w:p w14:paraId="2AFF6EB3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46A09F" w14:textId="77777777" w:rsidR="006253B7" w:rsidRPr="00870356" w:rsidRDefault="006253B7" w:rsidP="006E04F5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ab/>
      </w:r>
      <w:r w:rsidRPr="00870356">
        <w:rPr>
          <w:rFonts w:ascii="Arial" w:hAnsi="Arial" w:cs="Arial"/>
          <w:color w:val="000000"/>
          <w:sz w:val="22"/>
          <w:szCs w:val="22"/>
        </w:rPr>
        <w:tab/>
      </w:r>
      <w:r w:rsidRPr="00870356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870356">
        <w:rPr>
          <w:rFonts w:ascii="Arial" w:hAnsi="Arial" w:cs="Arial"/>
          <w:color w:val="000000"/>
          <w:sz w:val="22"/>
          <w:szCs w:val="22"/>
        </w:rPr>
        <w:t>Ref</w:t>
      </w:r>
      <w:proofErr w:type="spellEnd"/>
      <w:r w:rsidRPr="00870356">
        <w:rPr>
          <w:rFonts w:ascii="Arial" w:hAnsi="Arial" w:cs="Arial"/>
          <w:color w:val="000000"/>
          <w:sz w:val="22"/>
          <w:szCs w:val="22"/>
        </w:rPr>
        <w:t>: Compromiso de suscribir un Contrato de Consorcio.</w:t>
      </w:r>
    </w:p>
    <w:p w14:paraId="448CB433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4E9EA75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Señores:</w:t>
      </w:r>
    </w:p>
    <w:p w14:paraId="7CD473DA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6D5ADE" w14:textId="2922C98F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 xml:space="preserve">Por la presente, los abajo suscritos representantes legales de </w:t>
      </w:r>
      <w:r w:rsidR="00071807" w:rsidRPr="00071807">
        <w:rPr>
          <w:rFonts w:ascii="Arial" w:hAnsi="Arial" w:cs="Arial"/>
          <w:color w:val="000000"/>
          <w:sz w:val="22"/>
          <w:szCs w:val="22"/>
        </w:rPr>
        <w:t>………………</w:t>
      </w:r>
      <w:r w:rsidR="00490D15" w:rsidRPr="00071807">
        <w:rPr>
          <w:rFonts w:ascii="Arial" w:hAnsi="Arial" w:cs="Arial"/>
          <w:color w:val="000000"/>
          <w:sz w:val="22"/>
          <w:szCs w:val="22"/>
        </w:rPr>
        <w:t>…</w:t>
      </w:r>
      <w:r w:rsidR="00490D15" w:rsidRPr="00870356">
        <w:rPr>
          <w:rFonts w:ascii="Arial" w:hAnsi="Arial" w:cs="Arial"/>
          <w:color w:val="000000"/>
          <w:sz w:val="22"/>
          <w:szCs w:val="22"/>
        </w:rPr>
        <w:t xml:space="preserve"> (</w:t>
      </w:r>
      <w:r w:rsidRPr="00870356">
        <w:rPr>
          <w:rFonts w:ascii="Arial" w:hAnsi="Arial" w:cs="Arial"/>
          <w:color w:val="000000"/>
          <w:sz w:val="22"/>
          <w:szCs w:val="22"/>
        </w:rPr>
        <w:t xml:space="preserve">firma “A”), </w:t>
      </w:r>
      <w:r w:rsidR="00D64067" w:rsidRPr="008937D2">
        <w:rPr>
          <w:rFonts w:ascii="Arial" w:hAnsi="Arial" w:cs="Arial"/>
          <w:color w:val="000000"/>
          <w:sz w:val="22"/>
          <w:szCs w:val="22"/>
        </w:rPr>
        <w:t>………………………………</w:t>
      </w:r>
      <w:r w:rsidR="00490D15" w:rsidRPr="008937D2">
        <w:rPr>
          <w:rFonts w:ascii="Arial" w:hAnsi="Arial" w:cs="Arial"/>
          <w:color w:val="000000"/>
          <w:sz w:val="22"/>
          <w:szCs w:val="22"/>
        </w:rPr>
        <w:t>…</w:t>
      </w:r>
      <w:r w:rsidR="00490D15">
        <w:rPr>
          <w:rFonts w:ascii="Arial" w:hAnsi="Arial" w:cs="Arial"/>
          <w:color w:val="000000"/>
          <w:sz w:val="22"/>
          <w:szCs w:val="22"/>
        </w:rPr>
        <w:t xml:space="preserve"> (</w:t>
      </w:r>
      <w:r w:rsidRPr="00870356">
        <w:rPr>
          <w:rFonts w:ascii="Arial" w:hAnsi="Arial" w:cs="Arial"/>
          <w:color w:val="000000"/>
          <w:sz w:val="22"/>
          <w:szCs w:val="22"/>
        </w:rPr>
        <w:t xml:space="preserve">firma “B”) y </w:t>
      </w:r>
      <w:r w:rsidR="00D64067" w:rsidRPr="008937D2">
        <w:rPr>
          <w:rFonts w:ascii="Arial" w:hAnsi="Arial" w:cs="Arial"/>
          <w:color w:val="000000"/>
          <w:sz w:val="22"/>
          <w:szCs w:val="22"/>
        </w:rPr>
        <w:t>……………………………………</w:t>
      </w:r>
      <w:r w:rsidR="00490D15" w:rsidRPr="008937D2">
        <w:rPr>
          <w:rFonts w:ascii="Arial" w:hAnsi="Arial" w:cs="Arial"/>
          <w:color w:val="000000"/>
          <w:sz w:val="22"/>
          <w:szCs w:val="22"/>
        </w:rPr>
        <w:t>…</w:t>
      </w:r>
      <w:r w:rsidR="00490D15">
        <w:rPr>
          <w:rFonts w:ascii="Arial" w:hAnsi="Arial" w:cs="Arial"/>
          <w:color w:val="000000"/>
          <w:sz w:val="22"/>
          <w:szCs w:val="22"/>
        </w:rPr>
        <w:t xml:space="preserve"> (</w:t>
      </w:r>
      <w:r w:rsidRPr="00870356">
        <w:rPr>
          <w:rFonts w:ascii="Arial" w:hAnsi="Arial" w:cs="Arial"/>
          <w:color w:val="000000"/>
          <w:sz w:val="22"/>
          <w:szCs w:val="22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6743ED68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3F7AB3D" w14:textId="21E7435A" w:rsidR="006253B7" w:rsidRPr="00870356" w:rsidRDefault="006253B7" w:rsidP="00490D15">
      <w:pPr>
        <w:ind w:left="180" w:hanging="180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 xml:space="preserve">1. Será conformada por las siguientes firmas consultoras, con el porcentaje de </w:t>
      </w:r>
      <w:r w:rsidR="00490D15" w:rsidRPr="00870356">
        <w:rPr>
          <w:rFonts w:ascii="Arial" w:hAnsi="Arial" w:cs="Arial"/>
          <w:color w:val="000000"/>
          <w:sz w:val="22"/>
          <w:szCs w:val="22"/>
        </w:rPr>
        <w:t>participación señalado</w:t>
      </w:r>
      <w:r w:rsidRPr="00870356">
        <w:rPr>
          <w:rFonts w:ascii="Arial" w:hAnsi="Arial" w:cs="Arial"/>
          <w:color w:val="000000"/>
          <w:sz w:val="22"/>
          <w:szCs w:val="22"/>
        </w:rPr>
        <w:t>:</w:t>
      </w:r>
    </w:p>
    <w:p w14:paraId="3F7111AF" w14:textId="77777777" w:rsidR="006253B7" w:rsidRPr="00870356" w:rsidRDefault="006253B7" w:rsidP="006253B7">
      <w:pPr>
        <w:ind w:left="180" w:hanging="180"/>
        <w:jc w:val="both"/>
        <w:rPr>
          <w:rFonts w:ascii="Arial" w:hAnsi="Arial" w:cs="Arial"/>
          <w:color w:val="000000"/>
          <w:sz w:val="22"/>
          <w:szCs w:val="22"/>
        </w:rPr>
      </w:pPr>
    </w:p>
    <w:p w14:paraId="6FC04E33" w14:textId="19BDA821" w:rsidR="006253B7" w:rsidRPr="00870356" w:rsidRDefault="006253B7" w:rsidP="006253B7">
      <w:pPr>
        <w:tabs>
          <w:tab w:val="left" w:pos="360"/>
        </w:tabs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 xml:space="preserve">   A)</w:t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Pr="00870356">
        <w:rPr>
          <w:rFonts w:ascii="Arial" w:hAnsi="Arial" w:cs="Arial"/>
          <w:color w:val="000000"/>
          <w:sz w:val="22"/>
          <w:szCs w:val="22"/>
        </w:rPr>
        <w:softHyphen/>
      </w:r>
      <w:r w:rsidR="00490D15" w:rsidRPr="00490D15">
        <w:rPr>
          <w:rFonts w:ascii="Arial" w:hAnsi="Arial" w:cs="Arial"/>
          <w:color w:val="000000"/>
          <w:sz w:val="22"/>
          <w:szCs w:val="22"/>
        </w:rPr>
        <w:t xml:space="preserve">………………………… </w:t>
      </w:r>
      <w:r w:rsidRPr="00870356">
        <w:rPr>
          <w:rFonts w:ascii="Arial" w:hAnsi="Arial" w:cs="Arial"/>
          <w:color w:val="000000"/>
          <w:sz w:val="22"/>
          <w:szCs w:val="22"/>
        </w:rPr>
        <w:t xml:space="preserve">(nombre de la firma) </w:t>
      </w:r>
    </w:p>
    <w:p w14:paraId="3F84DC62" w14:textId="7074E2F5" w:rsidR="006253B7" w:rsidRPr="00870356" w:rsidRDefault="006253B7" w:rsidP="006253B7">
      <w:pPr>
        <w:ind w:right="-136"/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 xml:space="preserve">   B)</w:t>
      </w:r>
      <w:r w:rsidR="00490D15" w:rsidRPr="00490D15">
        <w:t xml:space="preserve"> </w:t>
      </w:r>
      <w:r w:rsidR="00490D15" w:rsidRPr="00490D15">
        <w:rPr>
          <w:rFonts w:ascii="Arial" w:hAnsi="Arial" w:cs="Arial"/>
          <w:color w:val="000000"/>
          <w:sz w:val="22"/>
          <w:szCs w:val="22"/>
        </w:rPr>
        <w:t>…………………………</w:t>
      </w:r>
      <w:r w:rsidR="00490D15" w:rsidRPr="00870356">
        <w:rPr>
          <w:rFonts w:ascii="Arial" w:hAnsi="Arial" w:cs="Arial"/>
          <w:color w:val="000000"/>
          <w:sz w:val="22"/>
          <w:szCs w:val="22"/>
        </w:rPr>
        <w:t xml:space="preserve"> (</w:t>
      </w:r>
      <w:r w:rsidRPr="00870356">
        <w:rPr>
          <w:rFonts w:ascii="Arial" w:hAnsi="Arial" w:cs="Arial"/>
          <w:color w:val="000000"/>
          <w:sz w:val="22"/>
          <w:szCs w:val="22"/>
        </w:rPr>
        <w:t>nombre de la firma)</w:t>
      </w:r>
    </w:p>
    <w:p w14:paraId="67077E21" w14:textId="5D1A198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 xml:space="preserve">   C)</w:t>
      </w:r>
      <w:r w:rsidR="00490D15" w:rsidRPr="00490D15">
        <w:t xml:space="preserve"> </w:t>
      </w:r>
      <w:r w:rsidR="00490D15" w:rsidRPr="00490D15">
        <w:rPr>
          <w:rFonts w:ascii="Arial" w:hAnsi="Arial" w:cs="Arial"/>
          <w:color w:val="000000"/>
          <w:sz w:val="22"/>
          <w:szCs w:val="22"/>
        </w:rPr>
        <w:t>…………………………</w:t>
      </w:r>
      <w:r w:rsidR="00490D15" w:rsidRPr="00870356">
        <w:rPr>
          <w:rFonts w:ascii="Arial" w:hAnsi="Arial" w:cs="Arial"/>
          <w:color w:val="000000"/>
          <w:sz w:val="22"/>
          <w:szCs w:val="22"/>
        </w:rPr>
        <w:t xml:space="preserve"> (</w:t>
      </w:r>
      <w:r w:rsidRPr="00870356">
        <w:rPr>
          <w:rFonts w:ascii="Arial" w:hAnsi="Arial" w:cs="Arial"/>
          <w:color w:val="000000"/>
          <w:sz w:val="22"/>
          <w:szCs w:val="22"/>
        </w:rPr>
        <w:t>nombre de la firma)</w:t>
      </w:r>
    </w:p>
    <w:p w14:paraId="257EB2B9" w14:textId="77777777" w:rsidR="006253B7" w:rsidRPr="00870356" w:rsidRDefault="006253B7" w:rsidP="006253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89B2AEB" w14:textId="77777777" w:rsidR="006253B7" w:rsidRPr="00870356" w:rsidRDefault="006253B7" w:rsidP="006E04F5">
      <w:pPr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2.  La carta de compromiso tendrá vigencia desde la fecha de su presentación, hasta la conformidad del servicio de la consultoría que expedirá para ese fin el proyecto.</w:t>
      </w:r>
    </w:p>
    <w:p w14:paraId="43CA2654" w14:textId="77777777" w:rsidR="006253B7" w:rsidRPr="00870356" w:rsidRDefault="006253B7" w:rsidP="006E04F5">
      <w:pPr>
        <w:ind w:left="360" w:hanging="360"/>
        <w:rPr>
          <w:rFonts w:ascii="Arial" w:hAnsi="Arial" w:cs="Arial"/>
          <w:color w:val="000000"/>
          <w:sz w:val="22"/>
          <w:szCs w:val="22"/>
        </w:rPr>
      </w:pPr>
    </w:p>
    <w:p w14:paraId="3D2D3DC1" w14:textId="03BCA8DE" w:rsidR="006253B7" w:rsidRPr="00870356" w:rsidRDefault="006253B7" w:rsidP="006E04F5">
      <w:pPr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 xml:space="preserve">3.   La designación oficial como firma líder </w:t>
      </w:r>
      <w:r w:rsidR="00E56747" w:rsidRPr="00870356">
        <w:rPr>
          <w:rFonts w:ascii="Arial" w:hAnsi="Arial" w:cs="Arial"/>
          <w:color w:val="000000"/>
          <w:sz w:val="22"/>
          <w:szCs w:val="22"/>
        </w:rPr>
        <w:t>es:</w:t>
      </w:r>
      <w:r w:rsidR="00E56747" w:rsidRPr="00490D15">
        <w:rPr>
          <w:rFonts w:ascii="Arial" w:hAnsi="Arial" w:cs="Arial"/>
          <w:color w:val="000000"/>
          <w:sz w:val="22"/>
          <w:szCs w:val="22"/>
        </w:rPr>
        <w:t xml:space="preserve"> …</w:t>
      </w:r>
      <w:r w:rsidR="00DB5F10" w:rsidRPr="00490D15">
        <w:rPr>
          <w:rFonts w:ascii="Arial" w:hAnsi="Arial" w:cs="Arial"/>
          <w:color w:val="000000"/>
          <w:sz w:val="22"/>
          <w:szCs w:val="22"/>
        </w:rPr>
        <w:t>…</w:t>
      </w:r>
      <w:r w:rsidR="003102C9" w:rsidRPr="00490D15">
        <w:rPr>
          <w:rFonts w:ascii="Arial" w:hAnsi="Arial" w:cs="Arial"/>
          <w:color w:val="000000"/>
          <w:sz w:val="22"/>
          <w:szCs w:val="22"/>
        </w:rPr>
        <w:t>…</w:t>
      </w:r>
      <w:r w:rsidR="003102C9">
        <w:rPr>
          <w:rFonts w:ascii="Arial" w:hAnsi="Arial" w:cs="Arial"/>
          <w:color w:val="000000"/>
          <w:sz w:val="22"/>
          <w:szCs w:val="22"/>
        </w:rPr>
        <w:t xml:space="preserve"> (</w:t>
      </w:r>
      <w:r w:rsidRPr="00870356">
        <w:rPr>
          <w:rFonts w:ascii="Arial" w:hAnsi="Arial" w:cs="Arial"/>
          <w:color w:val="000000"/>
          <w:sz w:val="22"/>
          <w:szCs w:val="22"/>
        </w:rPr>
        <w:t xml:space="preserve">señalar la firma), constituida en </w:t>
      </w:r>
      <w:r w:rsidR="00DB5F10" w:rsidRPr="00490D15">
        <w:rPr>
          <w:rFonts w:ascii="Arial" w:hAnsi="Arial" w:cs="Arial"/>
          <w:color w:val="000000"/>
          <w:sz w:val="22"/>
          <w:szCs w:val="22"/>
        </w:rPr>
        <w:t>……………</w:t>
      </w:r>
      <w:r w:rsidR="00DB5F10" w:rsidRPr="008703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70356">
        <w:rPr>
          <w:rFonts w:ascii="Arial" w:hAnsi="Arial" w:cs="Arial"/>
          <w:color w:val="000000"/>
          <w:sz w:val="22"/>
          <w:szCs w:val="22"/>
        </w:rPr>
        <w:t>(señalar país)</w:t>
      </w:r>
    </w:p>
    <w:p w14:paraId="0BA6FBC5" w14:textId="77777777" w:rsidR="006253B7" w:rsidRPr="00870356" w:rsidRDefault="006253B7" w:rsidP="006E04F5">
      <w:pPr>
        <w:ind w:left="360" w:hanging="360"/>
        <w:rPr>
          <w:rFonts w:ascii="Arial" w:hAnsi="Arial" w:cs="Arial"/>
          <w:color w:val="000000"/>
          <w:sz w:val="22"/>
          <w:szCs w:val="22"/>
        </w:rPr>
      </w:pPr>
    </w:p>
    <w:p w14:paraId="20156233" w14:textId="77777777" w:rsidR="006253B7" w:rsidRPr="00870356" w:rsidRDefault="006253B7" w:rsidP="006E04F5">
      <w:pPr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14:paraId="6F6509C1" w14:textId="77777777" w:rsidR="006253B7" w:rsidRPr="00870356" w:rsidRDefault="006253B7" w:rsidP="006E04F5">
      <w:pPr>
        <w:ind w:left="360" w:hanging="360"/>
        <w:rPr>
          <w:rFonts w:ascii="Arial" w:hAnsi="Arial" w:cs="Arial"/>
          <w:color w:val="000000"/>
          <w:sz w:val="22"/>
          <w:szCs w:val="22"/>
        </w:rPr>
      </w:pPr>
    </w:p>
    <w:p w14:paraId="1234190B" w14:textId="77777777" w:rsidR="006253B7" w:rsidRPr="00870356" w:rsidRDefault="006253B7" w:rsidP="006E04F5">
      <w:pPr>
        <w:ind w:left="360" w:hanging="360"/>
        <w:rPr>
          <w:rFonts w:ascii="Arial" w:hAnsi="Arial" w:cs="Arial"/>
          <w:color w:val="000000"/>
          <w:sz w:val="22"/>
          <w:szCs w:val="22"/>
        </w:rPr>
      </w:pPr>
    </w:p>
    <w:p w14:paraId="73B16C12" w14:textId="5237DA4F" w:rsidR="006253B7" w:rsidRPr="00870356" w:rsidRDefault="006253B7" w:rsidP="00E56747">
      <w:pPr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1) _____________________________________________________</w:t>
      </w:r>
    </w:p>
    <w:p w14:paraId="788BEDC4" w14:textId="479F2071" w:rsidR="006253B7" w:rsidRPr="00870356" w:rsidRDefault="006253B7" w:rsidP="00E56747">
      <w:pPr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 xml:space="preserve">(Firma y </w:t>
      </w:r>
      <w:r w:rsidR="00E56747" w:rsidRPr="00870356">
        <w:rPr>
          <w:rFonts w:ascii="Arial" w:hAnsi="Arial" w:cs="Arial"/>
          <w:color w:val="000000"/>
          <w:sz w:val="22"/>
          <w:szCs w:val="22"/>
        </w:rPr>
        <w:t>Nombre del</w:t>
      </w:r>
      <w:r w:rsidRPr="00870356">
        <w:rPr>
          <w:rFonts w:ascii="Arial" w:hAnsi="Arial" w:cs="Arial"/>
          <w:color w:val="000000"/>
          <w:sz w:val="22"/>
          <w:szCs w:val="22"/>
        </w:rPr>
        <w:t xml:space="preserve"> Representante Legal de la firma o Consorcio)</w:t>
      </w:r>
    </w:p>
    <w:p w14:paraId="2B2D6287" w14:textId="45FA3BD0" w:rsidR="006253B7" w:rsidRPr="00870356" w:rsidRDefault="006253B7" w:rsidP="00E5674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870356">
        <w:rPr>
          <w:rFonts w:ascii="Arial" w:hAnsi="Arial" w:cs="Arial"/>
          <w:color w:val="000000"/>
          <w:sz w:val="22"/>
          <w:szCs w:val="22"/>
        </w:rPr>
        <w:t>D.N.</w:t>
      </w:r>
      <w:proofErr w:type="gramStart"/>
      <w:r w:rsidRPr="00870356">
        <w:rPr>
          <w:rFonts w:ascii="Arial" w:hAnsi="Arial" w:cs="Arial"/>
          <w:color w:val="000000"/>
          <w:sz w:val="22"/>
          <w:szCs w:val="22"/>
        </w:rPr>
        <w:t>I.Nº</w:t>
      </w:r>
      <w:proofErr w:type="spellEnd"/>
      <w:proofErr w:type="gramEnd"/>
      <w:r w:rsidRPr="00870356">
        <w:rPr>
          <w:rFonts w:ascii="Arial" w:hAnsi="Arial" w:cs="Arial"/>
          <w:color w:val="000000"/>
          <w:sz w:val="22"/>
          <w:szCs w:val="22"/>
        </w:rPr>
        <w:t xml:space="preserve"> /Carné de Extranjería de ser el caso) (Firma A).</w:t>
      </w:r>
    </w:p>
    <w:p w14:paraId="0729A54C" w14:textId="77777777" w:rsidR="006253B7" w:rsidRPr="00870356" w:rsidRDefault="006253B7" w:rsidP="00E5674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3B6F653" w14:textId="7530BBB2" w:rsidR="006253B7" w:rsidRPr="00870356" w:rsidRDefault="006253B7" w:rsidP="00E56747">
      <w:pPr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2) ______________________________________________________</w:t>
      </w:r>
    </w:p>
    <w:p w14:paraId="7D14C450" w14:textId="76AB4B39" w:rsidR="006253B7" w:rsidRPr="00870356" w:rsidRDefault="006253B7" w:rsidP="00E56747">
      <w:pPr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 xml:space="preserve">(Firma y </w:t>
      </w:r>
      <w:r w:rsidR="00E56747" w:rsidRPr="00870356">
        <w:rPr>
          <w:rFonts w:ascii="Arial" w:hAnsi="Arial" w:cs="Arial"/>
          <w:color w:val="000000"/>
          <w:sz w:val="22"/>
          <w:szCs w:val="22"/>
        </w:rPr>
        <w:t>Nombre del</w:t>
      </w:r>
      <w:r w:rsidRPr="00870356">
        <w:rPr>
          <w:rFonts w:ascii="Arial" w:hAnsi="Arial" w:cs="Arial"/>
          <w:color w:val="000000"/>
          <w:sz w:val="22"/>
          <w:szCs w:val="22"/>
        </w:rPr>
        <w:t xml:space="preserve"> Representante Legal de la firma o Consorcio)</w:t>
      </w:r>
    </w:p>
    <w:p w14:paraId="20BC1C10" w14:textId="38B11024" w:rsidR="006253B7" w:rsidRPr="00870356" w:rsidRDefault="006253B7" w:rsidP="00E5674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870356">
        <w:rPr>
          <w:rFonts w:ascii="Arial" w:hAnsi="Arial" w:cs="Arial"/>
          <w:color w:val="000000"/>
          <w:sz w:val="22"/>
          <w:szCs w:val="22"/>
        </w:rPr>
        <w:t>D.N.</w:t>
      </w:r>
      <w:proofErr w:type="gramStart"/>
      <w:r w:rsidRPr="00870356">
        <w:rPr>
          <w:rFonts w:ascii="Arial" w:hAnsi="Arial" w:cs="Arial"/>
          <w:color w:val="000000"/>
          <w:sz w:val="22"/>
          <w:szCs w:val="22"/>
        </w:rPr>
        <w:t>I.Nº</w:t>
      </w:r>
      <w:proofErr w:type="spellEnd"/>
      <w:proofErr w:type="gramEnd"/>
      <w:r w:rsidRPr="00870356">
        <w:rPr>
          <w:rFonts w:ascii="Arial" w:hAnsi="Arial" w:cs="Arial"/>
          <w:color w:val="000000"/>
          <w:sz w:val="22"/>
          <w:szCs w:val="22"/>
        </w:rPr>
        <w:t xml:space="preserve"> /Carné de Extranjería de ser el caso) (Firma B).</w:t>
      </w:r>
    </w:p>
    <w:p w14:paraId="6B8D53F9" w14:textId="77777777" w:rsidR="006253B7" w:rsidRPr="00870356" w:rsidRDefault="006253B7" w:rsidP="00E5674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7DB6035" w14:textId="0C91561C" w:rsidR="006253B7" w:rsidRPr="00870356" w:rsidRDefault="006253B7" w:rsidP="00E56747">
      <w:pPr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3) ______________________________________________________</w:t>
      </w:r>
    </w:p>
    <w:p w14:paraId="2606A8B2" w14:textId="39E91D96" w:rsidR="006253B7" w:rsidRPr="00870356" w:rsidRDefault="006253B7" w:rsidP="00E56747">
      <w:pPr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 xml:space="preserve">(Firma y </w:t>
      </w:r>
      <w:r w:rsidR="00E56747" w:rsidRPr="00870356">
        <w:rPr>
          <w:rFonts w:ascii="Arial" w:hAnsi="Arial" w:cs="Arial"/>
          <w:color w:val="000000"/>
          <w:sz w:val="22"/>
          <w:szCs w:val="22"/>
        </w:rPr>
        <w:t>Nombre del</w:t>
      </w:r>
      <w:r w:rsidRPr="00870356">
        <w:rPr>
          <w:rFonts w:ascii="Arial" w:hAnsi="Arial" w:cs="Arial"/>
          <w:color w:val="000000"/>
          <w:sz w:val="22"/>
          <w:szCs w:val="22"/>
        </w:rPr>
        <w:t xml:space="preserve"> Representante Legal de la firma o Consorcio)</w:t>
      </w:r>
    </w:p>
    <w:p w14:paraId="68828D87" w14:textId="4F78BA76" w:rsidR="006253B7" w:rsidRPr="00870356" w:rsidRDefault="006253B7" w:rsidP="00E5674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70356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870356">
        <w:rPr>
          <w:rFonts w:ascii="Arial" w:hAnsi="Arial" w:cs="Arial"/>
          <w:color w:val="000000"/>
          <w:sz w:val="22"/>
          <w:szCs w:val="22"/>
        </w:rPr>
        <w:t>D.N.</w:t>
      </w:r>
      <w:proofErr w:type="gramStart"/>
      <w:r w:rsidRPr="00870356">
        <w:rPr>
          <w:rFonts w:ascii="Arial" w:hAnsi="Arial" w:cs="Arial"/>
          <w:color w:val="000000"/>
          <w:sz w:val="22"/>
          <w:szCs w:val="22"/>
        </w:rPr>
        <w:t>I.Nº</w:t>
      </w:r>
      <w:proofErr w:type="spellEnd"/>
      <w:proofErr w:type="gramEnd"/>
      <w:r w:rsidRPr="00870356">
        <w:rPr>
          <w:rFonts w:ascii="Arial" w:hAnsi="Arial" w:cs="Arial"/>
          <w:color w:val="000000"/>
          <w:sz w:val="22"/>
          <w:szCs w:val="22"/>
        </w:rPr>
        <w:t xml:space="preserve"> /Carné de Extranjería de ser el caso) (Firma C).</w:t>
      </w:r>
    </w:p>
    <w:p w14:paraId="6668170E" w14:textId="77777777" w:rsidR="006253B7" w:rsidRDefault="006253B7" w:rsidP="006253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27B808C" w14:textId="77777777" w:rsidR="00D37FB8" w:rsidRDefault="00D37FB8" w:rsidP="006253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79E5F89" w14:textId="77777777" w:rsidR="00D37FB8" w:rsidRDefault="00D37FB8" w:rsidP="006253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079E51F" w14:textId="77777777" w:rsidR="00D37FB8" w:rsidRDefault="00D37FB8" w:rsidP="006253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53C1965" w14:textId="77777777" w:rsidR="00D37FB8" w:rsidRDefault="00D37FB8" w:rsidP="006253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902D1FF" w14:textId="77777777" w:rsidR="00D37FB8" w:rsidRDefault="00D37FB8" w:rsidP="006253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A29E4FC" w14:textId="77777777" w:rsidR="00D37FB8" w:rsidRDefault="00D37FB8" w:rsidP="006253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A0CB94C" w14:textId="77777777" w:rsidR="00D37FB8" w:rsidRPr="005961E5" w:rsidRDefault="00D37FB8" w:rsidP="00D37FB8">
      <w:pPr>
        <w:jc w:val="center"/>
        <w:rPr>
          <w:rFonts w:ascii="Arial Narrow" w:hAnsi="Arial Narrow" w:cs="Arial Narrow"/>
          <w:b/>
        </w:rPr>
      </w:pPr>
      <w:r w:rsidRPr="005961E5">
        <w:rPr>
          <w:rFonts w:ascii="Arial Narrow" w:hAnsi="Arial Narrow" w:cs="Arial Narrow"/>
          <w:b/>
        </w:rPr>
        <w:t xml:space="preserve">Formulario </w:t>
      </w:r>
      <w:proofErr w:type="spellStart"/>
      <w:r w:rsidRPr="005961E5">
        <w:rPr>
          <w:rFonts w:ascii="Arial Narrow" w:hAnsi="Arial Narrow" w:cs="Arial Narrow"/>
          <w:b/>
        </w:rPr>
        <w:t>N°</w:t>
      </w:r>
      <w:proofErr w:type="spellEnd"/>
      <w:r w:rsidRPr="005961E5">
        <w:rPr>
          <w:rFonts w:ascii="Arial Narrow" w:hAnsi="Arial Narrow" w:cs="Arial Narrow"/>
          <w:b/>
        </w:rPr>
        <w:t xml:space="preserve"> 4</w:t>
      </w:r>
    </w:p>
    <w:p w14:paraId="052D9598" w14:textId="77777777" w:rsidR="00D37FB8" w:rsidRPr="00547E72" w:rsidRDefault="00D37FB8" w:rsidP="00D37FB8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  <w:r w:rsidRPr="00547E72">
        <w:rPr>
          <w:rFonts w:ascii="Arial Narrow" w:hAnsi="Arial Narrow" w:cs="Arial Narrow"/>
          <w:b/>
          <w:sz w:val="28"/>
          <w:szCs w:val="28"/>
        </w:rPr>
        <w:t xml:space="preserve">EXPERIENCIA </w:t>
      </w:r>
      <w:r>
        <w:rPr>
          <w:rFonts w:ascii="Arial Narrow" w:hAnsi="Arial Narrow" w:cs="Arial Narrow"/>
          <w:b/>
          <w:sz w:val="28"/>
          <w:szCs w:val="28"/>
        </w:rPr>
        <w:t>GENERAL</w:t>
      </w:r>
    </w:p>
    <w:p w14:paraId="40D09ACC" w14:textId="77777777" w:rsidR="00D37FB8" w:rsidRDefault="00D37FB8" w:rsidP="00D37FB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0"/>
          <w:szCs w:val="20"/>
        </w:rPr>
      </w:pPr>
    </w:p>
    <w:p w14:paraId="6DA350A1" w14:textId="6B4BB463" w:rsidR="00E82B9E" w:rsidRDefault="007D4C7B" w:rsidP="007D4C7B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D4C7B">
        <w:rPr>
          <w:rFonts w:ascii="Arial Narrow" w:hAnsi="Arial Narrow"/>
        </w:rPr>
        <w:t>El postor debe acreditar un monto facturado acumulado equivalente a S/. 300,000.00 (tres cientos mil con 00/100 sotes), por la contratación de servicios iguales o similares al objeto de la convocatoria, durante los ocho (8) años anteriores a la fecha de la presentación de ofertas, que se computarán desde la fecha de conformidad o emisión del comprobante de</w:t>
      </w:r>
      <w:r w:rsidR="00AF69F0">
        <w:rPr>
          <w:rFonts w:ascii="Arial Narrow" w:hAnsi="Arial Narrow"/>
        </w:rPr>
        <w:t xml:space="preserve"> pago, según corresponda.</w:t>
      </w:r>
    </w:p>
    <w:p w14:paraId="52542E07" w14:textId="55642AF9" w:rsidR="00AF69F0" w:rsidRDefault="00AF69F0" w:rsidP="00AF69F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F69F0">
        <w:rPr>
          <w:rFonts w:ascii="Arial Narrow" w:hAnsi="Arial Narrow"/>
        </w:rPr>
        <w:t xml:space="preserve">Se consideran servicios similares a los siguientes: servicio de soporte y/o mantenimiento de licencias de </w:t>
      </w:r>
      <w:proofErr w:type="spellStart"/>
      <w:r w:rsidRPr="00AF69F0">
        <w:rPr>
          <w:rFonts w:ascii="Arial Narrow" w:hAnsi="Arial Narrow"/>
        </w:rPr>
        <w:t>Laserfiche</w:t>
      </w:r>
      <w:proofErr w:type="spellEnd"/>
      <w:r w:rsidRPr="00AF69F0">
        <w:rPr>
          <w:rFonts w:ascii="Arial Narrow" w:hAnsi="Arial Narrow"/>
        </w:rPr>
        <w:t xml:space="preserve">, soporte y/o mantenimiento de software </w:t>
      </w:r>
      <w:proofErr w:type="spellStart"/>
      <w:r w:rsidRPr="00AF69F0">
        <w:rPr>
          <w:rFonts w:ascii="Arial Narrow" w:hAnsi="Arial Narrow"/>
        </w:rPr>
        <w:t>Laserfiche</w:t>
      </w:r>
      <w:proofErr w:type="spellEnd"/>
      <w:r w:rsidRPr="00AF69F0">
        <w:rPr>
          <w:rFonts w:ascii="Arial Narrow" w:hAnsi="Arial Narrow"/>
        </w:rPr>
        <w:t xml:space="preserve"> o contratación de</w:t>
      </w:r>
      <w:r>
        <w:rPr>
          <w:rFonts w:ascii="Arial Narrow" w:hAnsi="Arial Narrow"/>
        </w:rPr>
        <w:t xml:space="preserve"> </w:t>
      </w:r>
      <w:r w:rsidRPr="00AF69F0">
        <w:rPr>
          <w:rFonts w:ascii="Arial Narrow" w:hAnsi="Arial Narrow"/>
        </w:rPr>
        <w:t xml:space="preserve">la renovación del servicio de suscripción y soporte del software </w:t>
      </w:r>
      <w:proofErr w:type="spellStart"/>
      <w:r w:rsidRPr="00AF69F0">
        <w:rPr>
          <w:rFonts w:ascii="Arial Narrow" w:hAnsi="Arial Narrow"/>
        </w:rPr>
        <w:t>Laserfiche</w:t>
      </w:r>
      <w:proofErr w:type="spellEnd"/>
      <w:r w:rsidRPr="00AF69F0">
        <w:rPr>
          <w:rFonts w:ascii="Arial Narrow" w:hAnsi="Arial Narrow"/>
        </w:rPr>
        <w:t xml:space="preserve"> o automatización de procesos.</w:t>
      </w:r>
    </w:p>
    <w:p w14:paraId="70E70F87" w14:textId="77777777" w:rsidR="00AF69F0" w:rsidRPr="0044107F" w:rsidRDefault="00AF69F0" w:rsidP="007D4C7B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180593A5" w14:textId="77777777" w:rsidR="00D37FB8" w:rsidRPr="00547E72" w:rsidRDefault="00D37FB8" w:rsidP="00D37FB8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NOMBRE DE LA FIRMA: __________________________________________________________________</w:t>
      </w:r>
    </w:p>
    <w:p w14:paraId="3103ADEB" w14:textId="77777777" w:rsidR="00D37FB8" w:rsidRDefault="00D37FB8" w:rsidP="00D37FB8">
      <w:pPr>
        <w:autoSpaceDE w:val="0"/>
        <w:autoSpaceDN w:val="0"/>
        <w:adjustRightInd w:val="0"/>
        <w:rPr>
          <w:rFonts w:ascii="Arial Narrow" w:hAnsi="Arial Narrow" w:cs="Arial Narrow"/>
        </w:rPr>
      </w:pPr>
    </w:p>
    <w:tbl>
      <w:tblPr>
        <w:tblW w:w="88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"/>
        <w:gridCol w:w="1323"/>
        <w:gridCol w:w="1821"/>
        <w:gridCol w:w="1241"/>
        <w:gridCol w:w="1241"/>
        <w:gridCol w:w="1052"/>
        <w:gridCol w:w="1809"/>
      </w:tblGrid>
      <w:tr w:rsidR="00D37FB8" w:rsidRPr="00547E72" w14:paraId="318AD181" w14:textId="77777777" w:rsidTr="00465675">
        <w:trPr>
          <w:trHeight w:val="81"/>
          <w:jc w:val="center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33DAC6" w14:textId="77777777" w:rsidR="00D37FB8" w:rsidRPr="00547E7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15CC5EE" w14:textId="77777777" w:rsidR="00D37FB8" w:rsidRPr="00547E7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DATOS DEL CONTRATANTE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F2219CC" w14:textId="77777777" w:rsidR="00D37FB8" w:rsidRPr="00547E7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OBJETO DEL SERVICIO DE LA CONSULTORIA</w:t>
            </w:r>
          </w:p>
          <w:p w14:paraId="1A4474E3" w14:textId="77777777" w:rsidR="00D37FB8" w:rsidRPr="00547E7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3333FF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44F0C5" w14:textId="77777777" w:rsidR="00D37FB8" w:rsidRPr="00547E7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22D59A46" w14:textId="77777777" w:rsidR="00D37FB8" w:rsidRPr="00547E7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PERIODO DE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EJECUCIÓN</w:t>
            </w: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8C27B3" w14:textId="7FD60399" w:rsidR="00D37FB8" w:rsidRPr="006B789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ÚLTIMOS </w:t>
            </w:r>
            <w:r w:rsidR="00E82B9E">
              <w:rPr>
                <w:rFonts w:ascii="Arial Narrow" w:hAnsi="Arial Narrow" w:cs="Arial Narrow"/>
                <w:sz w:val="18"/>
                <w:szCs w:val="18"/>
              </w:rPr>
              <w:t>08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AÑOS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6DBE7AD" w14:textId="77777777" w:rsidR="00D37FB8" w:rsidRPr="006B789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MONTO</w:t>
            </w:r>
          </w:p>
          <w:p w14:paraId="4D53B62F" w14:textId="77777777" w:rsidR="00D37FB8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1F80F6DA" w14:textId="77777777" w:rsidR="00D37FB8" w:rsidRPr="00547E7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47E72">
              <w:rPr>
                <w:rFonts w:ascii="Arial Narrow" w:hAnsi="Arial Narrow" w:cs="Arial Narrow"/>
                <w:sz w:val="18"/>
                <w:szCs w:val="18"/>
              </w:rPr>
              <w:t>(S/)</w:t>
            </w:r>
            <w:r>
              <w:rPr>
                <w:rStyle w:val="Refdenotaalpie"/>
                <w:rFonts w:ascii="Arial Narrow" w:hAnsi="Arial Narrow" w:cs="Arial Narrow"/>
                <w:sz w:val="18"/>
                <w:szCs w:val="18"/>
              </w:rPr>
              <w:footnoteReference w:id="1"/>
            </w:r>
          </w:p>
        </w:tc>
      </w:tr>
      <w:tr w:rsidR="00D37FB8" w:rsidRPr="00547E72" w14:paraId="48116CDF" w14:textId="77777777" w:rsidTr="00465675">
        <w:trPr>
          <w:trHeight w:val="365"/>
          <w:jc w:val="center"/>
        </w:trPr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940034" w14:textId="77777777" w:rsidR="00D37FB8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D8A987" w14:textId="77777777" w:rsidR="00D37FB8" w:rsidRPr="00547E7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EC6354" w14:textId="77777777" w:rsidR="00D37FB8" w:rsidRPr="006B789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AB6BB4" w14:textId="77777777" w:rsidR="00D37FB8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DE</w:t>
            </w:r>
          </w:p>
          <w:p w14:paraId="254F983B" w14:textId="77777777" w:rsidR="00D37FB8" w:rsidRPr="00547E7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DÍA/MES/AÑO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8FDFFA" w14:textId="77777777" w:rsidR="00D37FB8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HASTA</w:t>
            </w:r>
          </w:p>
          <w:p w14:paraId="1F908424" w14:textId="77777777" w:rsidR="00D37FB8" w:rsidRPr="00547E7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DÍA/MES/AÑO</w:t>
            </w: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2A188C" w14:textId="77777777" w:rsidR="00D37FB8" w:rsidRPr="006B789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FC6092" w14:textId="77777777" w:rsidR="00D37FB8" w:rsidRPr="006B789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D37FB8" w:rsidRPr="00547E72" w14:paraId="3FC39610" w14:textId="77777777" w:rsidTr="00465675">
        <w:trPr>
          <w:trHeight w:val="91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8AD1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C4BAA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49EFAD7F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0ADFBAD4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440F1AC0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12821962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24149214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4434DC10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3AEB20A3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EA59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5011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800F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7AE777CB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1CEB975E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A4ED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DF48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D37FB8" w:rsidRPr="00547E72" w14:paraId="6CA0D32A" w14:textId="77777777" w:rsidTr="00465675">
        <w:trPr>
          <w:trHeight w:val="1718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B389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72CD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1E44E8C2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54A21C7D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6A2BC239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2BC6E43E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082EE8B5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0AA2147D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06F8C3C0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430B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A981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8FA8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F90C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131B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D37FB8" w:rsidRPr="00547E72" w14:paraId="369AA44C" w14:textId="77777777" w:rsidTr="00465675">
        <w:trPr>
          <w:trHeight w:val="791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E2B9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C5C6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0C6E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A716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C9A3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5977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0F9C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D37FB8" w:rsidRPr="00547E72" w14:paraId="4944B9EB" w14:textId="77777777" w:rsidTr="00465675">
        <w:trPr>
          <w:trHeight w:val="371"/>
          <w:jc w:val="center"/>
        </w:trPr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9DBC2B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489F2D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00F6E38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3155" w14:textId="77777777" w:rsidR="00D37FB8" w:rsidRPr="00547E7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585A8" w14:textId="77777777" w:rsidR="00D37FB8" w:rsidRPr="00547E72" w:rsidRDefault="00D37FB8" w:rsidP="0046567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proofErr w:type="gramStart"/>
            <w:r w:rsidRPr="00547E72">
              <w:rPr>
                <w:rFonts w:ascii="Arial Narrow" w:hAnsi="Arial Narrow" w:cs="Arial Narrow"/>
                <w:b/>
                <w:sz w:val="18"/>
                <w:szCs w:val="18"/>
              </w:rPr>
              <w:t>TOTAL</w:t>
            </w:r>
            <w:proofErr w:type="gramEnd"/>
            <w:r w:rsidRPr="00547E72">
              <w:rPr>
                <w:rFonts w:ascii="Arial Narrow" w:hAnsi="Arial Narrow" w:cs="Arial Narrow"/>
                <w:b/>
                <w:sz w:val="18"/>
                <w:szCs w:val="18"/>
              </w:rPr>
              <w:t xml:space="preserve"> S/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80EF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10E3" w14:textId="77777777" w:rsidR="00D37FB8" w:rsidRPr="00547E72" w:rsidRDefault="00D37FB8" w:rsidP="0046567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</w:tr>
    </w:tbl>
    <w:p w14:paraId="6C9D5AF6" w14:textId="77777777" w:rsidR="00D37FB8" w:rsidRPr="00547E72" w:rsidRDefault="00D37FB8" w:rsidP="00D37FB8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6BB79377" w14:textId="77777777" w:rsidR="00D37FB8" w:rsidRPr="00547E72" w:rsidRDefault="00D37FB8" w:rsidP="00D37FB8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7CA11F0F" w14:textId="77777777" w:rsidR="00D37FB8" w:rsidRPr="004A3D72" w:rsidRDefault="00D37FB8" w:rsidP="00D37FB8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Notas:</w:t>
      </w:r>
    </w:p>
    <w:p w14:paraId="4C3172C4" w14:textId="77777777" w:rsidR="00D37FB8" w:rsidRDefault="00D37FB8" w:rsidP="00D37FB8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Podrá incluir los campos que sean necesarios</w:t>
      </w:r>
    </w:p>
    <w:p w14:paraId="200CADD6" w14:textId="77777777" w:rsidR="00D37FB8" w:rsidRPr="004A3D72" w:rsidRDefault="00D37FB8" w:rsidP="00D37FB8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4107F">
        <w:rPr>
          <w:rFonts w:ascii="Arial Narrow" w:hAnsi="Arial Narrow" w:cs="Arial Narrow"/>
          <w:b/>
          <w:bCs/>
          <w:sz w:val="18"/>
          <w:szCs w:val="18"/>
        </w:rPr>
        <w:t>Deberá indicar solo aquella experiencia que pueda acreditar con sus respectivos sustentos</w:t>
      </w:r>
      <w:r>
        <w:rPr>
          <w:rFonts w:ascii="Arial Narrow" w:hAnsi="Arial Narrow" w:cs="Arial Narrow"/>
          <w:b/>
          <w:bCs/>
          <w:sz w:val="18"/>
          <w:szCs w:val="18"/>
        </w:rPr>
        <w:t>.</w:t>
      </w:r>
    </w:p>
    <w:p w14:paraId="21759C0C" w14:textId="77777777" w:rsidR="00D37FB8" w:rsidRPr="004A3D72" w:rsidRDefault="00D37FB8" w:rsidP="00D37FB8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Declaro bajo juramento que toda información aquí consignada es veraz.</w:t>
      </w:r>
    </w:p>
    <w:p w14:paraId="37F03FC4" w14:textId="77777777" w:rsidR="00D37FB8" w:rsidRDefault="00D37FB8" w:rsidP="00D37FB8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16CB2004" w14:textId="77777777" w:rsidR="00D37FB8" w:rsidRPr="00547E72" w:rsidRDefault="00D37FB8" w:rsidP="00D37FB8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0997FCD1" w14:textId="77777777" w:rsidR="00D37FB8" w:rsidRDefault="00D37FB8" w:rsidP="00D37FB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26CA9CB8" w14:textId="77777777" w:rsidR="00D37FB8" w:rsidRDefault="00D37FB8" w:rsidP="00D37FB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45EAFA90" w14:textId="77777777" w:rsidR="00D37FB8" w:rsidRDefault="00D37FB8" w:rsidP="00D37FB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629B373C" w14:textId="77777777" w:rsidR="00D37FB8" w:rsidRPr="00547E72" w:rsidRDefault="00D37FB8" w:rsidP="00D37FB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6A0548E6" w14:textId="18BDD3F6" w:rsidR="00C95E30" w:rsidRDefault="00D37FB8" w:rsidP="00572491">
      <w:pPr>
        <w:autoSpaceDE w:val="0"/>
        <w:autoSpaceDN w:val="0"/>
        <w:adjustRightInd w:val="0"/>
      </w:pPr>
      <w:r>
        <w:rPr>
          <w:rFonts w:ascii="Arial Narrow" w:hAnsi="Arial Narrow" w:cs="Arial Narrow"/>
          <w:i/>
        </w:rPr>
        <w:t>(</w:t>
      </w:r>
      <w:r w:rsidRPr="00B21B97">
        <w:rPr>
          <w:rFonts w:ascii="Arial Narrow" w:hAnsi="Arial Narrow" w:cs="Arial Narrow"/>
          <w:i/>
        </w:rPr>
        <w:t>Firma y Nombre del Representante Legal de la Firm</w:t>
      </w:r>
      <w:r w:rsidR="00572491">
        <w:rPr>
          <w:rFonts w:ascii="Arial Narrow" w:hAnsi="Arial Narrow" w:cs="Arial Narrow"/>
          <w:i/>
        </w:rPr>
        <w:t>a</w:t>
      </w:r>
    </w:p>
    <w:sectPr w:rsidR="00C95E30" w:rsidSect="00572491">
      <w:headerReference w:type="default" r:id="rId9"/>
      <w:footerReference w:type="even" r:id="rId10"/>
      <w:footerReference w:type="default" r:id="rId11"/>
      <w:pgSz w:w="11900" w:h="16840" w:code="9"/>
      <w:pgMar w:top="1417" w:right="1135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F27FC" w14:textId="77777777" w:rsidR="00AE4B5E" w:rsidRDefault="00AE4B5E">
      <w:r>
        <w:separator/>
      </w:r>
    </w:p>
  </w:endnote>
  <w:endnote w:type="continuationSeparator" w:id="0">
    <w:p w14:paraId="5EDCB84D" w14:textId="77777777" w:rsidR="00AE4B5E" w:rsidRDefault="00AE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0024" w14:textId="77777777" w:rsidR="008A1D33" w:rsidRDefault="00E546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4861E2D" w14:textId="77777777" w:rsidR="008A1D33" w:rsidRDefault="008A1D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02596" w14:textId="77777777" w:rsidR="008A1D33" w:rsidRPr="00D37FB8" w:rsidRDefault="008A1D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Calibri" w:eastAsia="Calibri" w:hAnsi="Calibri" w:cs="Calibri"/>
        <w:color w:val="000000"/>
        <w:sz w:val="18"/>
        <w:szCs w:val="18"/>
        <w:lang w:val="es-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A73B0" w14:textId="77777777" w:rsidR="00AE4B5E" w:rsidRDefault="00AE4B5E">
      <w:r>
        <w:separator/>
      </w:r>
    </w:p>
  </w:footnote>
  <w:footnote w:type="continuationSeparator" w:id="0">
    <w:p w14:paraId="24E1C0E1" w14:textId="77777777" w:rsidR="00AE4B5E" w:rsidRDefault="00AE4B5E">
      <w:r>
        <w:continuationSeparator/>
      </w:r>
    </w:p>
  </w:footnote>
  <w:footnote w:id="1">
    <w:p w14:paraId="38FFAC62" w14:textId="77777777" w:rsidR="00D37FB8" w:rsidRPr="006B7892" w:rsidRDefault="00D37FB8" w:rsidP="00D37FB8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bookmarkStart w:id="2" w:name="_Hlk184201203"/>
      <w:r w:rsidRPr="003323FE">
        <w:rPr>
          <w:rFonts w:ascii="Arial Narrow" w:hAnsi="Arial Narrow"/>
          <w:sz w:val="18"/>
          <w:szCs w:val="18"/>
          <w:lang w:val="es-PE"/>
        </w:rPr>
        <w:t>En caso de participación en CONSORCIO O APCA deberá indicar necesariamente el monto y porcentaje de participación.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D9D94" w14:textId="36B05E92" w:rsidR="00B45529" w:rsidRDefault="00B45529">
    <w:pPr>
      <w:pStyle w:val="Encabezado"/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2728E4A0" wp14:editId="53DA0AFC">
          <wp:simplePos x="0" y="0"/>
          <wp:positionH relativeFrom="column">
            <wp:posOffset>1806584</wp:posOffset>
          </wp:positionH>
          <wp:positionV relativeFrom="paragraph">
            <wp:posOffset>-177165</wp:posOffset>
          </wp:positionV>
          <wp:extent cx="1343025" cy="54948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4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E6983" w14:textId="45C33F84" w:rsidR="008A1D33" w:rsidRDefault="008A1D33">
    <w:pPr>
      <w:jc w:val="right"/>
      <w:rPr>
        <w:b/>
        <w:sz w:val="20"/>
        <w:szCs w:val="20"/>
      </w:rPr>
    </w:pPr>
  </w:p>
  <w:p w14:paraId="46A2684F" w14:textId="77777777" w:rsidR="008A1D33" w:rsidRDefault="008A1D33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353A17"/>
    <w:multiLevelType w:val="hybridMultilevel"/>
    <w:tmpl w:val="06BCBB74"/>
    <w:lvl w:ilvl="0" w:tplc="5B96F132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75238B"/>
    <w:multiLevelType w:val="hybridMultilevel"/>
    <w:tmpl w:val="4A2111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504E69"/>
    <w:multiLevelType w:val="hybridMultilevel"/>
    <w:tmpl w:val="0294CE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E5E4064"/>
    <w:multiLevelType w:val="hybridMultilevel"/>
    <w:tmpl w:val="F850D8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6D3D95"/>
    <w:multiLevelType w:val="hybridMultilevel"/>
    <w:tmpl w:val="8340B3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8E565"/>
    <w:multiLevelType w:val="hybridMultilevel"/>
    <w:tmpl w:val="460145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8FC39CF"/>
    <w:multiLevelType w:val="hybridMultilevel"/>
    <w:tmpl w:val="00AAE976"/>
    <w:lvl w:ilvl="0" w:tplc="EED280E0">
      <w:numFmt w:val="bullet"/>
      <w:lvlText w:val=""/>
      <w:lvlJc w:val="left"/>
      <w:pPr>
        <w:ind w:left="2250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7E2DC10">
      <w:numFmt w:val="bullet"/>
      <w:lvlText w:val="•"/>
      <w:lvlJc w:val="left"/>
      <w:pPr>
        <w:ind w:left="3147" w:hanging="286"/>
      </w:pPr>
      <w:rPr>
        <w:rFonts w:hint="default"/>
        <w:lang w:val="es-ES" w:eastAsia="en-US" w:bidi="ar-SA"/>
      </w:rPr>
    </w:lvl>
    <w:lvl w:ilvl="2" w:tplc="D5A46F86">
      <w:numFmt w:val="bullet"/>
      <w:lvlText w:val="•"/>
      <w:lvlJc w:val="left"/>
      <w:pPr>
        <w:ind w:left="4034" w:hanging="286"/>
      </w:pPr>
      <w:rPr>
        <w:rFonts w:hint="default"/>
        <w:lang w:val="es-ES" w:eastAsia="en-US" w:bidi="ar-SA"/>
      </w:rPr>
    </w:lvl>
    <w:lvl w:ilvl="3" w:tplc="CEA63C6C">
      <w:numFmt w:val="bullet"/>
      <w:lvlText w:val="•"/>
      <w:lvlJc w:val="left"/>
      <w:pPr>
        <w:ind w:left="4921" w:hanging="286"/>
      </w:pPr>
      <w:rPr>
        <w:rFonts w:hint="default"/>
        <w:lang w:val="es-ES" w:eastAsia="en-US" w:bidi="ar-SA"/>
      </w:rPr>
    </w:lvl>
    <w:lvl w:ilvl="4" w:tplc="8E5262C2">
      <w:numFmt w:val="bullet"/>
      <w:lvlText w:val="•"/>
      <w:lvlJc w:val="left"/>
      <w:pPr>
        <w:ind w:left="5808" w:hanging="286"/>
      </w:pPr>
      <w:rPr>
        <w:rFonts w:hint="default"/>
        <w:lang w:val="es-ES" w:eastAsia="en-US" w:bidi="ar-SA"/>
      </w:rPr>
    </w:lvl>
    <w:lvl w:ilvl="5" w:tplc="492CA864">
      <w:numFmt w:val="bullet"/>
      <w:lvlText w:val="•"/>
      <w:lvlJc w:val="left"/>
      <w:pPr>
        <w:ind w:left="6695" w:hanging="286"/>
      </w:pPr>
      <w:rPr>
        <w:rFonts w:hint="default"/>
        <w:lang w:val="es-ES" w:eastAsia="en-US" w:bidi="ar-SA"/>
      </w:rPr>
    </w:lvl>
    <w:lvl w:ilvl="6" w:tplc="81426A46">
      <w:numFmt w:val="bullet"/>
      <w:lvlText w:val="•"/>
      <w:lvlJc w:val="left"/>
      <w:pPr>
        <w:ind w:left="7582" w:hanging="286"/>
      </w:pPr>
      <w:rPr>
        <w:rFonts w:hint="default"/>
        <w:lang w:val="es-ES" w:eastAsia="en-US" w:bidi="ar-SA"/>
      </w:rPr>
    </w:lvl>
    <w:lvl w:ilvl="7" w:tplc="7A6A9B80">
      <w:numFmt w:val="bullet"/>
      <w:lvlText w:val="•"/>
      <w:lvlJc w:val="left"/>
      <w:pPr>
        <w:ind w:left="8469" w:hanging="286"/>
      </w:pPr>
      <w:rPr>
        <w:rFonts w:hint="default"/>
        <w:lang w:val="es-ES" w:eastAsia="en-US" w:bidi="ar-SA"/>
      </w:rPr>
    </w:lvl>
    <w:lvl w:ilvl="8" w:tplc="F9946978">
      <w:numFmt w:val="bullet"/>
      <w:lvlText w:val="•"/>
      <w:lvlJc w:val="left"/>
      <w:pPr>
        <w:ind w:left="9356" w:hanging="286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B7"/>
    <w:rsid w:val="00001901"/>
    <w:rsid w:val="00010F35"/>
    <w:rsid w:val="000257D1"/>
    <w:rsid w:val="00027D86"/>
    <w:rsid w:val="000370A4"/>
    <w:rsid w:val="00056F33"/>
    <w:rsid w:val="00064244"/>
    <w:rsid w:val="00071807"/>
    <w:rsid w:val="000869B9"/>
    <w:rsid w:val="000904F2"/>
    <w:rsid w:val="000915C7"/>
    <w:rsid w:val="000939FF"/>
    <w:rsid w:val="000C4B4C"/>
    <w:rsid w:val="000D2724"/>
    <w:rsid w:val="000D3F71"/>
    <w:rsid w:val="000F017D"/>
    <w:rsid w:val="000F1CF1"/>
    <w:rsid w:val="000F559C"/>
    <w:rsid w:val="00105B97"/>
    <w:rsid w:val="00125537"/>
    <w:rsid w:val="00163F00"/>
    <w:rsid w:val="00182BA7"/>
    <w:rsid w:val="00186C7F"/>
    <w:rsid w:val="00187475"/>
    <w:rsid w:val="001910CF"/>
    <w:rsid w:val="001A18EB"/>
    <w:rsid w:val="001B210E"/>
    <w:rsid w:val="001B3360"/>
    <w:rsid w:val="001B4597"/>
    <w:rsid w:val="001D4A77"/>
    <w:rsid w:val="001F0EE1"/>
    <w:rsid w:val="001F0F14"/>
    <w:rsid w:val="001F452C"/>
    <w:rsid w:val="00205FB5"/>
    <w:rsid w:val="002118C6"/>
    <w:rsid w:val="002158CE"/>
    <w:rsid w:val="00234122"/>
    <w:rsid w:val="002911A3"/>
    <w:rsid w:val="002B450B"/>
    <w:rsid w:val="002B750C"/>
    <w:rsid w:val="002C4090"/>
    <w:rsid w:val="002D2C9F"/>
    <w:rsid w:val="002F7B4F"/>
    <w:rsid w:val="00305834"/>
    <w:rsid w:val="003102C9"/>
    <w:rsid w:val="003121A2"/>
    <w:rsid w:val="0032260C"/>
    <w:rsid w:val="00324F7C"/>
    <w:rsid w:val="00330A3C"/>
    <w:rsid w:val="003371F7"/>
    <w:rsid w:val="00387CD3"/>
    <w:rsid w:val="00395F29"/>
    <w:rsid w:val="003A69FC"/>
    <w:rsid w:val="003B362E"/>
    <w:rsid w:val="003C127E"/>
    <w:rsid w:val="003D71FF"/>
    <w:rsid w:val="003E3CC0"/>
    <w:rsid w:val="003F5F8B"/>
    <w:rsid w:val="003F68CE"/>
    <w:rsid w:val="00401E2C"/>
    <w:rsid w:val="0041149C"/>
    <w:rsid w:val="00414276"/>
    <w:rsid w:val="004150D1"/>
    <w:rsid w:val="00417F05"/>
    <w:rsid w:val="0043029D"/>
    <w:rsid w:val="0044601F"/>
    <w:rsid w:val="0045630D"/>
    <w:rsid w:val="00456C53"/>
    <w:rsid w:val="004621B8"/>
    <w:rsid w:val="0046437E"/>
    <w:rsid w:val="0046477F"/>
    <w:rsid w:val="0047070C"/>
    <w:rsid w:val="004752C2"/>
    <w:rsid w:val="00484BC8"/>
    <w:rsid w:val="00485CE4"/>
    <w:rsid w:val="00490D15"/>
    <w:rsid w:val="004924EC"/>
    <w:rsid w:val="004958FA"/>
    <w:rsid w:val="004B478C"/>
    <w:rsid w:val="004D72AD"/>
    <w:rsid w:val="004F1195"/>
    <w:rsid w:val="0050734F"/>
    <w:rsid w:val="00527BD8"/>
    <w:rsid w:val="00533946"/>
    <w:rsid w:val="0054436A"/>
    <w:rsid w:val="00564027"/>
    <w:rsid w:val="00572491"/>
    <w:rsid w:val="00597217"/>
    <w:rsid w:val="005A169B"/>
    <w:rsid w:val="005A24DD"/>
    <w:rsid w:val="005A31D3"/>
    <w:rsid w:val="005B01FE"/>
    <w:rsid w:val="005F467B"/>
    <w:rsid w:val="006067AD"/>
    <w:rsid w:val="00614EDA"/>
    <w:rsid w:val="006253B7"/>
    <w:rsid w:val="00637126"/>
    <w:rsid w:val="00637F8F"/>
    <w:rsid w:val="00645E05"/>
    <w:rsid w:val="006674F3"/>
    <w:rsid w:val="006756B8"/>
    <w:rsid w:val="006806CA"/>
    <w:rsid w:val="0069374C"/>
    <w:rsid w:val="006A26CA"/>
    <w:rsid w:val="006A56BA"/>
    <w:rsid w:val="006B76C1"/>
    <w:rsid w:val="006C7804"/>
    <w:rsid w:val="006E04F5"/>
    <w:rsid w:val="006E3980"/>
    <w:rsid w:val="0070204C"/>
    <w:rsid w:val="007025F3"/>
    <w:rsid w:val="007048EE"/>
    <w:rsid w:val="00705362"/>
    <w:rsid w:val="00711C3C"/>
    <w:rsid w:val="00725721"/>
    <w:rsid w:val="00726976"/>
    <w:rsid w:val="00752010"/>
    <w:rsid w:val="00771AA4"/>
    <w:rsid w:val="007840A8"/>
    <w:rsid w:val="007B67F8"/>
    <w:rsid w:val="007C155D"/>
    <w:rsid w:val="007D4C7B"/>
    <w:rsid w:val="007E2A89"/>
    <w:rsid w:val="007F3279"/>
    <w:rsid w:val="007F4329"/>
    <w:rsid w:val="007F47E5"/>
    <w:rsid w:val="0085277A"/>
    <w:rsid w:val="00854375"/>
    <w:rsid w:val="00870356"/>
    <w:rsid w:val="00870EAF"/>
    <w:rsid w:val="00870F16"/>
    <w:rsid w:val="008741BB"/>
    <w:rsid w:val="00890969"/>
    <w:rsid w:val="0089218B"/>
    <w:rsid w:val="008937D2"/>
    <w:rsid w:val="008A1D33"/>
    <w:rsid w:val="008A5A78"/>
    <w:rsid w:val="008A7282"/>
    <w:rsid w:val="008C131B"/>
    <w:rsid w:val="008D2CCE"/>
    <w:rsid w:val="008E2218"/>
    <w:rsid w:val="00907F4A"/>
    <w:rsid w:val="0094335C"/>
    <w:rsid w:val="0094516A"/>
    <w:rsid w:val="00961717"/>
    <w:rsid w:val="0099558F"/>
    <w:rsid w:val="009B25FB"/>
    <w:rsid w:val="009C5BA5"/>
    <w:rsid w:val="009C68B6"/>
    <w:rsid w:val="00A05DFD"/>
    <w:rsid w:val="00A2645B"/>
    <w:rsid w:val="00A264FA"/>
    <w:rsid w:val="00A338B8"/>
    <w:rsid w:val="00A35560"/>
    <w:rsid w:val="00A61DAE"/>
    <w:rsid w:val="00A869F2"/>
    <w:rsid w:val="00A90773"/>
    <w:rsid w:val="00A909FD"/>
    <w:rsid w:val="00A93A9B"/>
    <w:rsid w:val="00AC2F4D"/>
    <w:rsid w:val="00AD3C80"/>
    <w:rsid w:val="00AE4B5E"/>
    <w:rsid w:val="00AE4CBD"/>
    <w:rsid w:val="00AF69F0"/>
    <w:rsid w:val="00AF7BF1"/>
    <w:rsid w:val="00B00D18"/>
    <w:rsid w:val="00B105C4"/>
    <w:rsid w:val="00B139D3"/>
    <w:rsid w:val="00B150BD"/>
    <w:rsid w:val="00B17B8B"/>
    <w:rsid w:val="00B25C1D"/>
    <w:rsid w:val="00B37073"/>
    <w:rsid w:val="00B45529"/>
    <w:rsid w:val="00B51AAE"/>
    <w:rsid w:val="00B51EF2"/>
    <w:rsid w:val="00B73653"/>
    <w:rsid w:val="00B92DED"/>
    <w:rsid w:val="00BA7FCA"/>
    <w:rsid w:val="00BB46A7"/>
    <w:rsid w:val="00BB69CA"/>
    <w:rsid w:val="00BC1257"/>
    <w:rsid w:val="00BC722B"/>
    <w:rsid w:val="00BD130A"/>
    <w:rsid w:val="00BD2922"/>
    <w:rsid w:val="00BE4478"/>
    <w:rsid w:val="00BF4C2F"/>
    <w:rsid w:val="00C12B33"/>
    <w:rsid w:val="00C13799"/>
    <w:rsid w:val="00C1524E"/>
    <w:rsid w:val="00C3220A"/>
    <w:rsid w:val="00C347C3"/>
    <w:rsid w:val="00C40F3D"/>
    <w:rsid w:val="00C50911"/>
    <w:rsid w:val="00C63C8E"/>
    <w:rsid w:val="00C63E4F"/>
    <w:rsid w:val="00C717E0"/>
    <w:rsid w:val="00C95E30"/>
    <w:rsid w:val="00CA00EB"/>
    <w:rsid w:val="00CB34CA"/>
    <w:rsid w:val="00CD3BC4"/>
    <w:rsid w:val="00D02541"/>
    <w:rsid w:val="00D05A70"/>
    <w:rsid w:val="00D12C1D"/>
    <w:rsid w:val="00D1540B"/>
    <w:rsid w:val="00D32ABE"/>
    <w:rsid w:val="00D37FB8"/>
    <w:rsid w:val="00D4301E"/>
    <w:rsid w:val="00D43B0F"/>
    <w:rsid w:val="00D64067"/>
    <w:rsid w:val="00D72025"/>
    <w:rsid w:val="00D74D88"/>
    <w:rsid w:val="00D8475A"/>
    <w:rsid w:val="00D90A6C"/>
    <w:rsid w:val="00D910BE"/>
    <w:rsid w:val="00DB5F10"/>
    <w:rsid w:val="00DC1B28"/>
    <w:rsid w:val="00DF4B40"/>
    <w:rsid w:val="00E068E6"/>
    <w:rsid w:val="00E06FEE"/>
    <w:rsid w:val="00E07CB0"/>
    <w:rsid w:val="00E11A27"/>
    <w:rsid w:val="00E12705"/>
    <w:rsid w:val="00E5464F"/>
    <w:rsid w:val="00E56747"/>
    <w:rsid w:val="00E73AD4"/>
    <w:rsid w:val="00E749FC"/>
    <w:rsid w:val="00E75201"/>
    <w:rsid w:val="00E814EC"/>
    <w:rsid w:val="00E82B9E"/>
    <w:rsid w:val="00EA4774"/>
    <w:rsid w:val="00EA484A"/>
    <w:rsid w:val="00EC7CBB"/>
    <w:rsid w:val="00ED78D0"/>
    <w:rsid w:val="00EE323C"/>
    <w:rsid w:val="00F05EA6"/>
    <w:rsid w:val="00F47368"/>
    <w:rsid w:val="00F644E8"/>
    <w:rsid w:val="00F7553E"/>
    <w:rsid w:val="00F80C55"/>
    <w:rsid w:val="00F83530"/>
    <w:rsid w:val="00F85CD8"/>
    <w:rsid w:val="00F94568"/>
    <w:rsid w:val="00F9460F"/>
    <w:rsid w:val="00F97793"/>
    <w:rsid w:val="00FA1E60"/>
    <w:rsid w:val="00FC7E1F"/>
    <w:rsid w:val="00FE323E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202BE"/>
  <w15:docId w15:val="{EA4EC7F9-92FA-4308-BD96-1C940017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25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6253B7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6253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6253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53B7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iPriority w:val="99"/>
    <w:unhideWhenUsed/>
    <w:rsid w:val="004B47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78C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rrafodelista">
    <w:name w:val="List Paragraph"/>
    <w:basedOn w:val="Normal"/>
    <w:uiPriority w:val="1"/>
    <w:qFormat/>
    <w:rsid w:val="001255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7C1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543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4375"/>
    <w:rPr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4375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43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375"/>
    <w:rPr>
      <w:rFonts w:ascii="Segoe UI" w:eastAsia="Times New Roman" w:hAnsi="Segoe UI" w:cs="Segoe UI"/>
      <w:sz w:val="18"/>
      <w:szCs w:val="18"/>
      <w:lang w:val="es-ES_tradnl" w:eastAsia="es-PE"/>
    </w:rPr>
  </w:style>
  <w:style w:type="paragraph" w:customStyle="1" w:styleId="Default">
    <w:name w:val="Default"/>
    <w:rsid w:val="00C95E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D37FB8"/>
    <w:rPr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37FB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D37F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21E0-AA2F-44C7-91D8-E3F9612C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967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Muñoz Ocadio</dc:creator>
  <cp:lastModifiedBy>Mery Esther Santillan Medianero</cp:lastModifiedBy>
  <cp:revision>5</cp:revision>
  <dcterms:created xsi:type="dcterms:W3CDTF">2024-12-04T16:14:00Z</dcterms:created>
  <dcterms:modified xsi:type="dcterms:W3CDTF">2024-12-06T01:30:00Z</dcterms:modified>
</cp:coreProperties>
</file>