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5EA69180" w:rsidR="000B0B82" w:rsidRPr="00055DD3" w:rsidRDefault="00055DD3" w:rsidP="00055DD3">
            <w:pPr>
              <w:jc w:val="both"/>
              <w:rPr>
                <w:rFonts w:ascii="Arial" w:hAnsi="Arial" w:cs="Arial"/>
                <w:sz w:val="22"/>
                <w:szCs w:val="22"/>
              </w:rPr>
            </w:pPr>
            <w:r w:rsidRPr="00055DD3">
              <w:rPr>
                <w:rFonts w:ascii="Arial" w:hAnsi="Arial" w:cs="Arial"/>
                <w:sz w:val="22"/>
                <w:szCs w:val="22"/>
              </w:rPr>
              <w:t>Servicio de Arquitecto de Soluciones Informáticas para el Planeamiento de los Servicios de Control-PSC, Expediente Digital del Servicio de Control</w:t>
            </w:r>
            <w:r>
              <w:rPr>
                <w:rFonts w:ascii="Arial" w:hAnsi="Arial" w:cs="Arial"/>
                <w:sz w:val="22"/>
                <w:szCs w:val="22"/>
              </w:rPr>
              <w:t xml:space="preserve"> </w:t>
            </w:r>
            <w:r w:rsidRPr="00055DD3">
              <w:rPr>
                <w:rFonts w:ascii="Arial" w:hAnsi="Arial" w:cs="Arial"/>
                <w:sz w:val="22"/>
                <w:szCs w:val="22"/>
              </w:rPr>
              <w:t>- eControl y Seguimiento a la implementación de recomendaciones y situaciones adversas de resultados de los servicios de control - SERES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2112547D" w:rsidR="00E7566F" w:rsidRDefault="00AD0AC7" w:rsidP="006F4D5A">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6F4D5A">
              <w:rPr>
                <w:rFonts w:ascii="Arial" w:eastAsia="Arial" w:hAnsi="Arial" w:cs="Arial"/>
                <w:color w:val="000000"/>
                <w:sz w:val="22"/>
                <w:szCs w:val="22"/>
              </w:rPr>
              <w:t>24</w:t>
            </w:r>
            <w:r w:rsidRPr="00AD0AC7">
              <w:rPr>
                <w:rFonts w:ascii="Arial" w:eastAsia="Arial" w:hAnsi="Arial" w:cs="Arial"/>
                <w:color w:val="000000"/>
                <w:sz w:val="22"/>
                <w:szCs w:val="22"/>
              </w:rPr>
              <w:t>0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5291E" w14:textId="77777777" w:rsidR="00EE7722" w:rsidRDefault="00EE7722">
      <w:r>
        <w:separator/>
      </w:r>
    </w:p>
  </w:endnote>
  <w:endnote w:type="continuationSeparator" w:id="0">
    <w:p w14:paraId="04DCD44D" w14:textId="77777777" w:rsidR="00EE7722" w:rsidRDefault="00EE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329FB" w14:textId="77777777" w:rsidR="00EE7722" w:rsidRDefault="00EE7722">
      <w:r>
        <w:separator/>
      </w:r>
    </w:p>
  </w:footnote>
  <w:footnote w:type="continuationSeparator" w:id="0">
    <w:p w14:paraId="296E2D2A" w14:textId="77777777" w:rsidR="00EE7722" w:rsidRDefault="00EE7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E092" w14:textId="11D79DD6"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1F0E8D">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5DD3"/>
    <w:rsid w:val="00057A3E"/>
    <w:rsid w:val="00094F9C"/>
    <w:rsid w:val="000B0B82"/>
    <w:rsid w:val="000B3FC9"/>
    <w:rsid w:val="000D3B93"/>
    <w:rsid w:val="000E70F8"/>
    <w:rsid w:val="00127562"/>
    <w:rsid w:val="001478D3"/>
    <w:rsid w:val="00150C58"/>
    <w:rsid w:val="00170898"/>
    <w:rsid w:val="00174F2E"/>
    <w:rsid w:val="00180F29"/>
    <w:rsid w:val="001C5E00"/>
    <w:rsid w:val="001E7290"/>
    <w:rsid w:val="001F0E8D"/>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76B00"/>
    <w:rsid w:val="00482488"/>
    <w:rsid w:val="004B2DFF"/>
    <w:rsid w:val="004C1F6A"/>
    <w:rsid w:val="004C41B8"/>
    <w:rsid w:val="004C6F0A"/>
    <w:rsid w:val="004E0121"/>
    <w:rsid w:val="004F3183"/>
    <w:rsid w:val="00533DEE"/>
    <w:rsid w:val="00534D7B"/>
    <w:rsid w:val="0053641C"/>
    <w:rsid w:val="00552871"/>
    <w:rsid w:val="005C3CC1"/>
    <w:rsid w:val="00615F33"/>
    <w:rsid w:val="00627C1E"/>
    <w:rsid w:val="00653784"/>
    <w:rsid w:val="0069267C"/>
    <w:rsid w:val="006B4F32"/>
    <w:rsid w:val="006D2402"/>
    <w:rsid w:val="006E1431"/>
    <w:rsid w:val="006E1631"/>
    <w:rsid w:val="006E54C6"/>
    <w:rsid w:val="006F4D5A"/>
    <w:rsid w:val="00712864"/>
    <w:rsid w:val="0076725E"/>
    <w:rsid w:val="00770104"/>
    <w:rsid w:val="007873C5"/>
    <w:rsid w:val="007A4076"/>
    <w:rsid w:val="007E349E"/>
    <w:rsid w:val="00801546"/>
    <w:rsid w:val="008278A4"/>
    <w:rsid w:val="00892C20"/>
    <w:rsid w:val="008A16EE"/>
    <w:rsid w:val="008C2762"/>
    <w:rsid w:val="008C74D4"/>
    <w:rsid w:val="008D4F39"/>
    <w:rsid w:val="008F621B"/>
    <w:rsid w:val="00910EC7"/>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7DDB"/>
    <w:rsid w:val="00B428E0"/>
    <w:rsid w:val="00B43414"/>
    <w:rsid w:val="00B64618"/>
    <w:rsid w:val="00BB36E4"/>
    <w:rsid w:val="00BC3A74"/>
    <w:rsid w:val="00BD48AC"/>
    <w:rsid w:val="00C00A08"/>
    <w:rsid w:val="00C040DC"/>
    <w:rsid w:val="00C15F34"/>
    <w:rsid w:val="00C15F7E"/>
    <w:rsid w:val="00C25D54"/>
    <w:rsid w:val="00C478C3"/>
    <w:rsid w:val="00C62275"/>
    <w:rsid w:val="00C63E92"/>
    <w:rsid w:val="00C72F48"/>
    <w:rsid w:val="00C85797"/>
    <w:rsid w:val="00CA162F"/>
    <w:rsid w:val="00CB7400"/>
    <w:rsid w:val="00CC3A14"/>
    <w:rsid w:val="00CF392C"/>
    <w:rsid w:val="00D21D82"/>
    <w:rsid w:val="00D43CB9"/>
    <w:rsid w:val="00D45BAD"/>
    <w:rsid w:val="00D46CF7"/>
    <w:rsid w:val="00DD580E"/>
    <w:rsid w:val="00E410E3"/>
    <w:rsid w:val="00E510AC"/>
    <w:rsid w:val="00E7566F"/>
    <w:rsid w:val="00EE7722"/>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1418">
      <w:bodyDiv w:val="1"/>
      <w:marLeft w:val="0"/>
      <w:marRight w:val="0"/>
      <w:marTop w:val="0"/>
      <w:marBottom w:val="0"/>
      <w:divBdr>
        <w:top w:val="none" w:sz="0" w:space="0" w:color="auto"/>
        <w:left w:val="none" w:sz="0" w:space="0" w:color="auto"/>
        <w:bottom w:val="none" w:sz="0" w:space="0" w:color="auto"/>
        <w:right w:val="none" w:sz="0" w:space="0" w:color="auto"/>
      </w:divBdr>
      <w:divsChild>
        <w:div w:id="58136728">
          <w:marLeft w:val="0"/>
          <w:marRight w:val="0"/>
          <w:marTop w:val="0"/>
          <w:marBottom w:val="0"/>
          <w:divBdr>
            <w:top w:val="none" w:sz="0" w:space="0" w:color="auto"/>
            <w:left w:val="none" w:sz="0" w:space="0" w:color="auto"/>
            <w:bottom w:val="none" w:sz="0" w:space="0" w:color="auto"/>
            <w:right w:val="none" w:sz="0" w:space="0" w:color="auto"/>
          </w:divBdr>
          <w:divsChild>
            <w:div w:id="1970236904">
              <w:marLeft w:val="0"/>
              <w:marRight w:val="0"/>
              <w:marTop w:val="0"/>
              <w:marBottom w:val="0"/>
              <w:divBdr>
                <w:top w:val="none" w:sz="0" w:space="0" w:color="auto"/>
                <w:left w:val="none" w:sz="0" w:space="0" w:color="auto"/>
                <w:bottom w:val="none" w:sz="0" w:space="0" w:color="auto"/>
                <w:right w:val="none" w:sz="0" w:space="0" w:color="auto"/>
              </w:divBdr>
              <w:divsChild>
                <w:div w:id="14403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2128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Jaime Hilario zamora</cp:lastModifiedBy>
  <cp:revision>4</cp:revision>
  <dcterms:created xsi:type="dcterms:W3CDTF">2022-04-11T16:47:00Z</dcterms:created>
  <dcterms:modified xsi:type="dcterms:W3CDTF">2022-07-11T23:42:00Z</dcterms:modified>
</cp:coreProperties>
</file>